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24" w:rsidRPr="00307646" w:rsidRDefault="00207824" w:rsidP="00207824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30764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درجات السعي السنوي 2019 كرة الطائرة شعبة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ِ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مرحلة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ثاتية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صباحي</w:t>
      </w:r>
      <w:r w:rsidRPr="0030764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ية</w:t>
      </w:r>
      <w:proofErr w:type="spellEnd"/>
    </w:p>
    <w:tbl>
      <w:tblPr>
        <w:tblStyle w:val="a3"/>
        <w:tblpPr w:leftFromText="180" w:rightFromText="180" w:horzAnchor="margin" w:tblpXSpec="center" w:tblpY="540"/>
        <w:bidiVisual/>
        <w:tblW w:w="0" w:type="auto"/>
        <w:tblLook w:val="04A0" w:firstRow="1" w:lastRow="0" w:firstColumn="1" w:lastColumn="0" w:noHBand="0" w:noVBand="1"/>
      </w:tblPr>
      <w:tblGrid>
        <w:gridCol w:w="946"/>
        <w:gridCol w:w="1691"/>
        <w:gridCol w:w="3039"/>
        <w:gridCol w:w="1519"/>
      </w:tblGrid>
      <w:tr w:rsidR="00207824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207824" w:rsidRDefault="00207824" w:rsidP="00BE034C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07824" w:rsidRPr="00307646" w:rsidRDefault="00207824" w:rsidP="00BE03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76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691" w:type="dxa"/>
            <w:shd w:val="clear" w:color="auto" w:fill="BFBFBF" w:themeFill="background1" w:themeFillShade="BF"/>
            <w:vAlign w:val="bottom"/>
          </w:tcPr>
          <w:p w:rsidR="00207824" w:rsidRPr="00307646" w:rsidRDefault="00207824" w:rsidP="00BE034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رمز الطالب</w:t>
            </w:r>
          </w:p>
        </w:tc>
        <w:tc>
          <w:tcPr>
            <w:tcW w:w="3039" w:type="dxa"/>
            <w:shd w:val="clear" w:color="auto" w:fill="BFBFBF" w:themeFill="background1" w:themeFillShade="BF"/>
            <w:vAlign w:val="bottom"/>
          </w:tcPr>
          <w:p w:rsidR="00207824" w:rsidRPr="00307646" w:rsidRDefault="00207824" w:rsidP="00BE034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proofErr w:type="gramStart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proofErr w:type="gramEnd"/>
          </w:p>
        </w:tc>
        <w:tc>
          <w:tcPr>
            <w:tcW w:w="1519" w:type="dxa"/>
            <w:shd w:val="clear" w:color="auto" w:fill="BFBFBF" w:themeFill="background1" w:themeFillShade="BF"/>
            <w:vAlign w:val="bottom"/>
          </w:tcPr>
          <w:p w:rsidR="00207824" w:rsidRPr="00307646" w:rsidRDefault="00207824" w:rsidP="00BE034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سعي سنوي</w:t>
            </w:r>
          </w:p>
        </w:tc>
      </w:tr>
      <w:tr w:rsidR="00207824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93867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>اسراء موسى علي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207824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93868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>اطياف علاء حسان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207824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93869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>اميمة اياد علي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207824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93870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>اية حيدر حميد نهل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207824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93871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براء سعد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rtl/>
              </w:rPr>
              <w:t>منعثر</w:t>
            </w:r>
            <w:proofErr w:type="spellEnd"/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207824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93872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رسل محمد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rtl/>
              </w:rPr>
              <w:t>كلخان</w:t>
            </w:r>
            <w:proofErr w:type="spellEnd"/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207824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93873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رنا موفق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rtl/>
              </w:rPr>
              <w:t>احمد</w:t>
            </w:r>
            <w:proofErr w:type="gramEnd"/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207824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93874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rtl/>
              </w:rPr>
              <w:t>ريام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 فرحان لطيف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207824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93875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>زهراء سامي جاسم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207824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93876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>زينب صلاح حمزة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207824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93877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زينب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rtl/>
              </w:rPr>
              <w:t>فاضل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 كامل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207824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93878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>سمية زهير جاسم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207824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74554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صبا عباس كاظم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proofErr w:type="gramEnd"/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207824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93879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>ضحى ماجد محمد امين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</w:tr>
      <w:tr w:rsidR="00207824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93880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>غصون علي حسين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207824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93881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فاطمة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rtl/>
              </w:rPr>
              <w:t>حسن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 شاكر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207824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93882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مراسي رياض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rtl/>
              </w:rPr>
              <w:t>مطر</w:t>
            </w:r>
            <w:proofErr w:type="gramEnd"/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207824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93883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>مريم حيدر غازي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  <w:tr w:rsidR="00207824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93884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>مينا محمد اسماعيل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207824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93885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rtl/>
              </w:rPr>
              <w:t>نبأ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 علي جبار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  <w:tr w:rsidR="00207824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74565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نرجس سلمان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rtl/>
              </w:rPr>
              <w:t>خوام</w:t>
            </w:r>
            <w:proofErr w:type="spellEnd"/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207824" w:rsidTr="00BE034C">
        <w:trPr>
          <w:trHeight w:val="311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93887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>نور سعد عبدالصمد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207824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93888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>نور وسام سمين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207824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93886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rtl/>
              </w:rPr>
              <w:t>نورالهدى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 عدنان فاضل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207824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93889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هاجر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rtl/>
              </w:rPr>
              <w:t>حسن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 طالب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207824" w:rsidTr="00BE034C">
        <w:trPr>
          <w:trHeight w:val="330"/>
        </w:trPr>
        <w:tc>
          <w:tcPr>
            <w:tcW w:w="946" w:type="dxa"/>
            <w:shd w:val="clear" w:color="auto" w:fill="BFBFBF" w:themeFill="background1" w:themeFillShade="BF"/>
          </w:tcPr>
          <w:p w:rsidR="00207824" w:rsidRPr="00307646" w:rsidRDefault="00207824" w:rsidP="00BE034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91" w:type="dxa"/>
            <w:vAlign w:val="bottom"/>
          </w:tcPr>
          <w:p w:rsidR="00207824" w:rsidRDefault="00207824" w:rsidP="00BE034C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74567</w:t>
            </w:r>
          </w:p>
        </w:tc>
        <w:tc>
          <w:tcPr>
            <w:tcW w:w="3039" w:type="dxa"/>
            <w:vAlign w:val="bottom"/>
          </w:tcPr>
          <w:p w:rsidR="00207824" w:rsidRDefault="00207824" w:rsidP="00BE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>هبة الله عواد شهاب</w:t>
            </w:r>
          </w:p>
        </w:tc>
        <w:tc>
          <w:tcPr>
            <w:tcW w:w="1519" w:type="dxa"/>
            <w:vAlign w:val="bottom"/>
          </w:tcPr>
          <w:p w:rsidR="00207824" w:rsidRDefault="00207824" w:rsidP="00BE034C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</w:tr>
    </w:tbl>
    <w:p w:rsidR="00D5139B" w:rsidRDefault="00D5139B" w:rsidP="00207824">
      <w:pPr>
        <w:jc w:val="center"/>
        <w:rPr>
          <w:rFonts w:hint="cs"/>
          <w:lang w:bidi="ar-IQ"/>
        </w:rPr>
      </w:pPr>
      <w:bookmarkStart w:id="0" w:name="_GoBack"/>
      <w:bookmarkEnd w:id="0"/>
    </w:p>
    <w:sectPr w:rsidR="00D5139B" w:rsidSect="00C634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63A95"/>
    <w:multiLevelType w:val="hybridMultilevel"/>
    <w:tmpl w:val="6622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24"/>
    <w:rsid w:val="00207824"/>
    <w:rsid w:val="00C63429"/>
    <w:rsid w:val="00D5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d.ali</dc:creator>
  <cp:lastModifiedBy>d.ali</cp:lastModifiedBy>
  <cp:revision>1</cp:revision>
  <dcterms:created xsi:type="dcterms:W3CDTF">2019-05-20T21:56:00Z</dcterms:created>
  <dcterms:modified xsi:type="dcterms:W3CDTF">2019-05-20T21:56:00Z</dcterms:modified>
</cp:coreProperties>
</file>