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EB" w:rsidRPr="00423AC4" w:rsidRDefault="00D25BEB" w:rsidP="00884700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D25BEB" w:rsidRPr="00423AC4" w:rsidRDefault="00D25BEB" w:rsidP="00884700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8524E6" w:rsidRPr="002D6E04" w:rsidRDefault="00B363EF" w:rsidP="002D6E04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2D6E04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 xml:space="preserve">سيرة </w:t>
      </w:r>
      <w:r w:rsidR="002D6E0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ذاتية</w:t>
      </w:r>
      <w:r w:rsidR="00423AC4" w:rsidRPr="002D6E0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423AC4" w:rsidRPr="002D6E0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(</w:t>
      </w:r>
      <w:r w:rsidR="00423AC4" w:rsidRPr="002D6E04">
        <w:rPr>
          <w:rFonts w:asciiTheme="majorBidi" w:hAnsiTheme="majorBidi" w:cstheme="majorBidi"/>
          <w:b/>
          <w:bCs/>
          <w:sz w:val="36"/>
          <w:szCs w:val="36"/>
          <w:u w:val="single"/>
        </w:rPr>
        <w:t>CV</w:t>
      </w:r>
      <w:r w:rsidR="00423AC4" w:rsidRPr="002D6E04">
        <w:rPr>
          <w:rFonts w:asciiTheme="majorBidi" w:hAnsiTheme="majorBidi" w:cstheme="majorBidi" w:hint="cs"/>
          <w:b/>
          <w:bCs/>
          <w:sz w:val="36"/>
          <w:szCs w:val="36"/>
          <w:rtl/>
        </w:rPr>
        <w:t>)</w:t>
      </w:r>
    </w:p>
    <w:p w:rsidR="006245A9" w:rsidRPr="00423AC4" w:rsidRDefault="006245A9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6245A9" w:rsidRPr="00423AC4" w:rsidRDefault="00884700" w:rsidP="00567387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D6E04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>الاسم</w:t>
      </w:r>
      <w:r w:rsidR="00246B7A"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: </w:t>
      </w:r>
      <w:r w:rsidR="00CB4FB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م.م. </w:t>
      </w:r>
      <w:r w:rsidR="00E77D33"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محمد حميد زامل الشمري</w:t>
      </w:r>
    </w:p>
    <w:p w:rsidR="00884700" w:rsidRPr="00423AC4" w:rsidRDefault="00884700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884700" w:rsidRPr="00423AC4" w:rsidRDefault="00884700" w:rsidP="003C7C98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D6E04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 xml:space="preserve">محل وتاريخ الولادة </w:t>
      </w:r>
      <w:r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 </w:t>
      </w:r>
      <w:r w:rsidR="00E77D33"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واسط </w:t>
      </w:r>
      <w:r w:rsidR="003C7C98">
        <w:rPr>
          <w:rFonts w:asciiTheme="majorBidi" w:hAnsiTheme="majorBidi" w:cstheme="majorBidi"/>
          <w:b/>
          <w:bCs/>
          <w:sz w:val="32"/>
          <w:szCs w:val="32"/>
          <w:lang w:bidi="ar-IQ"/>
        </w:rPr>
        <w:t>8</w:t>
      </w:r>
      <w:r w:rsidR="00E77D33"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="003C7C98">
        <w:rPr>
          <w:rFonts w:asciiTheme="majorBidi" w:hAnsiTheme="majorBidi" w:cstheme="majorBidi"/>
          <w:b/>
          <w:bCs/>
          <w:sz w:val="32"/>
          <w:szCs w:val="32"/>
          <w:lang w:bidi="ar-IQ"/>
        </w:rPr>
        <w:t>12</w:t>
      </w:r>
      <w:r w:rsidR="00E77D33"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="003C7C98">
        <w:rPr>
          <w:rFonts w:asciiTheme="majorBidi" w:hAnsiTheme="majorBidi" w:cstheme="majorBidi"/>
          <w:b/>
          <w:bCs/>
          <w:sz w:val="32"/>
          <w:szCs w:val="32"/>
          <w:lang w:bidi="ar-IQ"/>
        </w:rPr>
        <w:t>1982</w:t>
      </w:r>
    </w:p>
    <w:p w:rsidR="00884700" w:rsidRPr="00423AC4" w:rsidRDefault="00884700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884700" w:rsidRPr="00423AC4" w:rsidRDefault="00884700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D6E04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>الجنسية</w:t>
      </w:r>
      <w:r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: </w:t>
      </w:r>
      <w:r w:rsidR="00E77D33"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عراقية</w:t>
      </w:r>
    </w:p>
    <w:p w:rsidR="00884700" w:rsidRPr="00423AC4" w:rsidRDefault="00884700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46B7A" w:rsidRPr="00423AC4" w:rsidRDefault="00246B7A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D6E04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 xml:space="preserve">الحالة </w:t>
      </w:r>
      <w:r w:rsidR="00884700" w:rsidRPr="002D6E04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>الاجتماعية</w:t>
      </w:r>
      <w:r w:rsidR="00D10AF6" w:rsidRPr="002D6E04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D10AF6"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</w:t>
      </w:r>
      <w:r w:rsidR="00E77D33"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متزوج</w:t>
      </w:r>
    </w:p>
    <w:p w:rsidR="00884700" w:rsidRPr="00423AC4" w:rsidRDefault="00884700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E5841" w:rsidRPr="00423AC4" w:rsidRDefault="002D6E04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IQ"/>
        </w:rPr>
        <w:t>عنوان السكن</w:t>
      </w:r>
      <w:r w:rsidR="002E5841" w:rsidRPr="002D6E04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2E5841"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</w:t>
      </w:r>
      <w:r w:rsidR="00E77D33"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بغداد – الطالبية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حي البيضاء</w:t>
      </w:r>
    </w:p>
    <w:p w:rsidR="00884700" w:rsidRPr="00423AC4" w:rsidRDefault="00884700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B9125D" w:rsidRPr="00423AC4" w:rsidRDefault="003C7C98" w:rsidP="003C7C98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D6E0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IQ"/>
        </w:rPr>
        <w:t>الشهادة والتخصص</w:t>
      </w:r>
      <w:r w:rsidR="00246B7A"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</w:p>
    <w:p w:rsidR="00B9125D" w:rsidRPr="00423AC4" w:rsidRDefault="00B9125D" w:rsidP="00567387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67387" w:rsidRPr="00423AC4" w:rsidRDefault="00B363EF" w:rsidP="00CB4FBD">
      <w:pPr>
        <w:pStyle w:val="NoSpacing"/>
        <w:numPr>
          <w:ilvl w:val="0"/>
          <w:numId w:val="12"/>
        </w:numPr>
        <w:ind w:hanging="1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ماجستير إعلام </w:t>
      </w:r>
      <w:r w:rsidR="00423AC4"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رقمي </w:t>
      </w: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من </w:t>
      </w:r>
      <w:r w:rsidR="00567387"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جامعة الشرق الاوسط/ </w:t>
      </w:r>
      <w:r w:rsidR="00423AC4"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المملكة الاردنية الهاشمية</w:t>
      </w:r>
      <w:r w:rsidR="00567387"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423AC4">
        <w:rPr>
          <w:rFonts w:asciiTheme="majorBidi" w:hAnsiTheme="majorBidi" w:cstheme="majorBidi"/>
          <w:b/>
          <w:bCs/>
          <w:sz w:val="32"/>
          <w:szCs w:val="32"/>
          <w:lang w:bidi="ar-IQ"/>
        </w:rPr>
        <w:t>2018</w:t>
      </w:r>
      <w:r w:rsidR="003C7C9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884700" w:rsidRPr="00423AC4" w:rsidRDefault="00884700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884700" w:rsidRPr="00423AC4" w:rsidRDefault="00B9125D" w:rsidP="00CB4FBD">
      <w:pPr>
        <w:pStyle w:val="NoSpacing"/>
        <w:numPr>
          <w:ilvl w:val="0"/>
          <w:numId w:val="1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بكالوريوس إعلام</w:t>
      </w:r>
      <w:r w:rsidR="00CB6C71"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جامعة بغداد</w:t>
      </w:r>
      <w:r w:rsidR="00CB6C71"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- </w:t>
      </w:r>
      <w:r w:rsidR="00E77D33"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كلية الاعلام </w:t>
      </w:r>
      <w:r w:rsidR="00B363EF" w:rsidRPr="00423AC4">
        <w:rPr>
          <w:rFonts w:asciiTheme="majorBidi" w:hAnsiTheme="majorBidi" w:cstheme="majorBidi"/>
          <w:b/>
          <w:bCs/>
          <w:sz w:val="32"/>
          <w:szCs w:val="32"/>
        </w:rPr>
        <w:t>2006</w:t>
      </w:r>
      <w:r w:rsidR="003C7C98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884700" w:rsidRPr="00423AC4" w:rsidRDefault="00884700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B4FBD" w:rsidRDefault="00CB4FBD" w:rsidP="00CB4FBD">
      <w:pPr>
        <w:pStyle w:val="NoSpacing"/>
        <w:numPr>
          <w:ilvl w:val="0"/>
          <w:numId w:val="11"/>
        </w:numPr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  <w:r w:rsidRPr="00CB4FB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عضو مركز الإعلام الرقمي.</w:t>
      </w:r>
    </w:p>
    <w:p w:rsidR="00CB4FBD" w:rsidRPr="00CB4FBD" w:rsidRDefault="00CB4FBD" w:rsidP="00CB4FBD">
      <w:pPr>
        <w:pStyle w:val="NoSpacing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</w:p>
    <w:p w:rsidR="00CB4FBD" w:rsidRPr="00CB4FBD" w:rsidRDefault="00CB4FBD" w:rsidP="00CB4FBD">
      <w:pPr>
        <w:pStyle w:val="NoSpacing"/>
        <w:numPr>
          <w:ilvl w:val="0"/>
          <w:numId w:val="11"/>
        </w:numPr>
        <w:rPr>
          <w:rFonts w:asciiTheme="majorBidi" w:hAnsiTheme="majorBidi" w:cstheme="majorBidi" w:hint="cs"/>
          <w:b/>
          <w:bCs/>
          <w:color w:val="FF0000"/>
          <w:sz w:val="32"/>
          <w:szCs w:val="32"/>
          <w:lang w:bidi="ar-IQ"/>
        </w:rPr>
      </w:pPr>
      <w:r w:rsidRPr="00CB4FB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عضو الجمعية العراقية للعلاقات العامة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IQ"/>
        </w:rPr>
        <w:t>.</w:t>
      </w:r>
    </w:p>
    <w:p w:rsidR="00884700" w:rsidRPr="00CB4FBD" w:rsidRDefault="00884700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46B7A" w:rsidRPr="00423AC4" w:rsidRDefault="00246B7A" w:rsidP="00B363EF">
      <w:pPr>
        <w:pStyle w:val="NoSpacing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D6E04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>رقم الهاتف</w:t>
      </w:r>
      <w:r w:rsidRPr="002D6E0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IQ"/>
        </w:rPr>
        <w:t xml:space="preserve"> </w:t>
      </w:r>
      <w:r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</w:t>
      </w:r>
      <w:r w:rsidR="00B363EF" w:rsidRPr="00423AC4">
        <w:rPr>
          <w:rFonts w:asciiTheme="majorBidi" w:hAnsiTheme="majorBidi" w:cstheme="majorBidi"/>
          <w:b/>
          <w:bCs/>
          <w:sz w:val="32"/>
          <w:szCs w:val="32"/>
          <w:lang w:bidi="ar-IQ"/>
        </w:rPr>
        <w:t>006947702350705</w:t>
      </w:r>
    </w:p>
    <w:p w:rsidR="00884700" w:rsidRPr="00423AC4" w:rsidRDefault="00884700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46B7A" w:rsidRDefault="00246B7A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val="en-GB"/>
        </w:rPr>
      </w:pPr>
      <w:r w:rsidRPr="002D6E04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 xml:space="preserve">البريد </w:t>
      </w:r>
      <w:r w:rsidR="00884700" w:rsidRPr="002D6E04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>الإلكتروني</w:t>
      </w:r>
      <w:r w:rsidRPr="002D6E04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</w:t>
      </w:r>
      <w:hyperlink r:id="rId6" w:history="1">
        <w:r w:rsidR="002D6E04" w:rsidRPr="00123877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val="en-GB" w:bidi="ar-IQ"/>
          </w:rPr>
          <w:t>mohammedalrashd@yahoo.com</w:t>
        </w:r>
      </w:hyperlink>
    </w:p>
    <w:p w:rsidR="002D6E04" w:rsidRPr="002D6E04" w:rsidRDefault="002D6E04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</w:t>
      </w:r>
      <w:hyperlink r:id="rId7" w:history="1">
        <w:r w:rsidRPr="00123877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mohamedalrashd@gmail.com</w:t>
        </w:r>
      </w:hyperlink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     </w:t>
      </w:r>
    </w:p>
    <w:p w:rsidR="00884700" w:rsidRDefault="00884700" w:rsidP="00884700">
      <w:pPr>
        <w:pStyle w:val="NoSpacing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CB4FBD" w:rsidRPr="00423AC4" w:rsidRDefault="00CB4FBD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46B7A" w:rsidRPr="00423AC4" w:rsidRDefault="002E5841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D6E04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>ا</w:t>
      </w:r>
      <w:r w:rsidR="00884700" w:rsidRPr="002D6E04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لخبرات</w:t>
      </w:r>
      <w:r w:rsidR="00423AC4" w:rsidRPr="002D6E0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في المجال الاعلامي</w:t>
      </w:r>
      <w:r w:rsidRPr="002D6E04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>:</w:t>
      </w:r>
    </w:p>
    <w:p w:rsidR="00E77D33" w:rsidRPr="00423AC4" w:rsidRDefault="00E77D33" w:rsidP="00884700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6245A9" w:rsidRDefault="00E77D33" w:rsidP="002D6E04">
      <w:pPr>
        <w:pStyle w:val="NoSpacing"/>
        <w:numPr>
          <w:ilvl w:val="0"/>
          <w:numId w:val="4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خبرة في  </w:t>
      </w:r>
      <w:r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العمل</w:t>
      </w:r>
      <w:r w:rsid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الاعلامي بمختلف مجالاته</w:t>
      </w:r>
      <w:r w:rsid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(</w:t>
      </w:r>
      <w:r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الصحافة المقروءة – وكالات الانباء – الاذاعة والتلفزيون</w:t>
      </w:r>
      <w:r w:rsidR="00423AC4"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423AC4"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="00423AC4"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مواقع التواصل الاجتماعي</w:t>
      </w:r>
      <w:r w:rsid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)</w:t>
      </w:r>
      <w:r w:rsid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423AC4" w:rsidRDefault="00423AC4" w:rsidP="002D6E04">
      <w:pPr>
        <w:pStyle w:val="NoSpacing"/>
        <w:numPr>
          <w:ilvl w:val="0"/>
          <w:numId w:val="4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اماكن العمل في القطاع الخاص:</w:t>
      </w:r>
    </w:p>
    <w:p w:rsidR="003C7C98" w:rsidRDefault="003C7C98" w:rsidP="002D6E04">
      <w:pPr>
        <w:pStyle w:val="NoSpacing"/>
        <w:numPr>
          <w:ilvl w:val="0"/>
          <w:numId w:val="8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عضو مركز الإعلام الرقمي</w:t>
      </w:r>
    </w:p>
    <w:p w:rsidR="003C7C98" w:rsidRDefault="003C7C98" w:rsidP="002D6E04">
      <w:pPr>
        <w:pStyle w:val="NoSpacing"/>
        <w:numPr>
          <w:ilvl w:val="0"/>
          <w:numId w:val="8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مدير اخبار في قناة دجلة الفضائية/ مكتب عمان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/ المملكة الاردنية الهاشمية</w:t>
      </w: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3C7C98" w:rsidRDefault="003C7C98" w:rsidP="002D6E04">
      <w:pPr>
        <w:pStyle w:val="NoSpacing"/>
        <w:numPr>
          <w:ilvl w:val="0"/>
          <w:numId w:val="8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سكرتير تحرير اخبار في قناة الحدث نيوز العراقية/ المملكة الاردنية الهاشمية.</w:t>
      </w:r>
    </w:p>
    <w:p w:rsidR="003C7C98" w:rsidRDefault="003C7C98" w:rsidP="002D6E04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سكرتير تحرير في اذاعة الاتجاه.</w:t>
      </w:r>
    </w:p>
    <w:p w:rsidR="003C7C98" w:rsidRPr="00423AC4" w:rsidRDefault="003C7C98" w:rsidP="002D6E04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سكرتير تحرير في وكالة البغدادية نيوز.</w:t>
      </w:r>
    </w:p>
    <w:p w:rsidR="003C7C98" w:rsidRDefault="003C7C98" w:rsidP="002D6E04">
      <w:pPr>
        <w:pStyle w:val="NoSpacing"/>
        <w:numPr>
          <w:ilvl w:val="0"/>
          <w:numId w:val="10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مراسل راديو نوا </w:t>
      </w:r>
      <w:r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مكتب بغداد.</w:t>
      </w:r>
    </w:p>
    <w:p w:rsidR="002D6E04" w:rsidRDefault="002D6E04" w:rsidP="002D6E04">
      <w:pPr>
        <w:pStyle w:val="NoSpacing"/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D6E04" w:rsidRDefault="002D6E04" w:rsidP="002D6E04">
      <w:pPr>
        <w:pStyle w:val="NoSpacing"/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C7C98" w:rsidRPr="00423AC4" w:rsidRDefault="003C7C98" w:rsidP="002D6E04">
      <w:pPr>
        <w:pStyle w:val="NoSpacing"/>
        <w:numPr>
          <w:ilvl w:val="0"/>
          <w:numId w:val="10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مدير 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خبار ا</w:t>
      </w: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لقسم العربي في وكالة اصوات العراق.</w:t>
      </w:r>
    </w:p>
    <w:p w:rsidR="003C7C98" w:rsidRPr="00423AC4" w:rsidRDefault="003C7C98" w:rsidP="002D6E04">
      <w:pPr>
        <w:pStyle w:val="NoSpacing"/>
        <w:numPr>
          <w:ilvl w:val="0"/>
          <w:numId w:val="10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مدير اخبار في جريدة البيان.</w:t>
      </w:r>
    </w:p>
    <w:p w:rsidR="003C7C98" w:rsidRDefault="003C7C98" w:rsidP="002D6E04">
      <w:pPr>
        <w:pStyle w:val="NoSpacing"/>
        <w:numPr>
          <w:ilvl w:val="0"/>
          <w:numId w:val="10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سكرتير تحرير في جريدة الزمان </w:t>
      </w:r>
      <w:r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طبعة بغداد.</w:t>
      </w:r>
    </w:p>
    <w:p w:rsidR="003C7C98" w:rsidRPr="00423AC4" w:rsidRDefault="003C7C98" w:rsidP="002D6E04">
      <w:pPr>
        <w:pStyle w:val="NoSpacing"/>
        <w:numPr>
          <w:ilvl w:val="0"/>
          <w:numId w:val="10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مدير اخبار في جريدة البرلمان.</w:t>
      </w:r>
    </w:p>
    <w:p w:rsidR="00D25BEB" w:rsidRPr="00423AC4" w:rsidRDefault="00423AC4" w:rsidP="002D6E04">
      <w:pPr>
        <w:pStyle w:val="NoSpacing"/>
        <w:numPr>
          <w:ilvl w:val="0"/>
          <w:numId w:val="10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مدير</w:t>
      </w:r>
      <w:r w:rsidR="00D25BEB"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اخبار في جريدة النافذة.</w:t>
      </w:r>
    </w:p>
    <w:p w:rsidR="00423AC4" w:rsidRDefault="00423AC4" w:rsidP="002D6E04">
      <w:pPr>
        <w:pStyle w:val="NoSpacing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77D33" w:rsidRPr="002D6E04" w:rsidRDefault="003C7C98" w:rsidP="003C7C98">
      <w:pPr>
        <w:pStyle w:val="NoSpacing"/>
        <w:numPr>
          <w:ilvl w:val="0"/>
          <w:numId w:val="4"/>
        </w:numPr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2D6E0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IQ"/>
        </w:rPr>
        <w:t>المناصب الادارية</w:t>
      </w:r>
      <w:r w:rsidR="00E77D33" w:rsidRPr="002D6E0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IQ"/>
        </w:rPr>
        <w:t>.</w:t>
      </w:r>
    </w:p>
    <w:p w:rsidR="00C271EC" w:rsidRPr="00423AC4" w:rsidRDefault="00423AC4" w:rsidP="00423AC4">
      <w:pPr>
        <w:pStyle w:val="NoSpacing"/>
        <w:numPr>
          <w:ilvl w:val="0"/>
          <w:numId w:val="8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مدير وحدة العلاقات العامة في المكتب الاعلامي لوزير التعليم العالي والبحث العلمي (2007- 2012).</w:t>
      </w:r>
    </w:p>
    <w:p w:rsidR="00423AC4" w:rsidRPr="00423AC4" w:rsidRDefault="00423AC4" w:rsidP="00423AC4">
      <w:pPr>
        <w:pStyle w:val="NoSpacing"/>
        <w:numPr>
          <w:ilvl w:val="0"/>
          <w:numId w:val="8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مسؤول شعبة الإعلام والعلاقات العامة في كلية الادارة والاقتصاد/ الجامعة المستنصرية (2012 </w:t>
      </w:r>
      <w:r w:rsidRPr="00423AC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2014).</w:t>
      </w:r>
    </w:p>
    <w:p w:rsidR="00423AC4" w:rsidRDefault="00423AC4" w:rsidP="00423AC4">
      <w:pPr>
        <w:pStyle w:val="NoSpacing"/>
        <w:numPr>
          <w:ilvl w:val="0"/>
          <w:numId w:val="8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23A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مسؤول شعبة الإعلام والعلاقات العامة في كلية العلوم السياحية/ الجامعة المستنصرية (2014 ولغاية الان).</w:t>
      </w:r>
    </w:p>
    <w:p w:rsidR="00E77D33" w:rsidRPr="003C7C98" w:rsidRDefault="00E77D33" w:rsidP="003C7C98">
      <w:pPr>
        <w:pStyle w:val="NoSpacing"/>
        <w:ind w:left="108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sectPr w:rsidR="00E77D33" w:rsidRPr="003C7C98" w:rsidSect="006F77A3">
      <w:pgSz w:w="11906" w:h="16838"/>
      <w:pgMar w:top="567" w:right="707" w:bottom="567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544"/>
    <w:multiLevelType w:val="hybridMultilevel"/>
    <w:tmpl w:val="354E803E"/>
    <w:lvl w:ilvl="0" w:tplc="89D40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64A0"/>
    <w:multiLevelType w:val="hybridMultilevel"/>
    <w:tmpl w:val="0F4C4216"/>
    <w:lvl w:ilvl="0" w:tplc="20D03A7C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A226D6"/>
    <w:multiLevelType w:val="hybridMultilevel"/>
    <w:tmpl w:val="763C5BEC"/>
    <w:lvl w:ilvl="0" w:tplc="5D782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2465"/>
    <w:multiLevelType w:val="hybridMultilevel"/>
    <w:tmpl w:val="73CCF712"/>
    <w:lvl w:ilvl="0" w:tplc="1D6ABDBE">
      <w:start w:val="1"/>
      <w:numFmt w:val="arabicAlpha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AD7556"/>
    <w:multiLevelType w:val="hybridMultilevel"/>
    <w:tmpl w:val="9A4001FA"/>
    <w:lvl w:ilvl="0" w:tplc="BF909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02B6B"/>
    <w:multiLevelType w:val="hybridMultilevel"/>
    <w:tmpl w:val="A5809924"/>
    <w:lvl w:ilvl="0" w:tplc="67548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583"/>
    <w:multiLevelType w:val="hybridMultilevel"/>
    <w:tmpl w:val="53A65EB0"/>
    <w:lvl w:ilvl="0" w:tplc="C9402FB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E7D91"/>
    <w:multiLevelType w:val="hybridMultilevel"/>
    <w:tmpl w:val="AFD2B81A"/>
    <w:lvl w:ilvl="0" w:tplc="E548B5FA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D67025"/>
    <w:multiLevelType w:val="hybridMultilevel"/>
    <w:tmpl w:val="76CA89A0"/>
    <w:lvl w:ilvl="0" w:tplc="553AFC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D40B4"/>
    <w:multiLevelType w:val="hybridMultilevel"/>
    <w:tmpl w:val="7B447A42"/>
    <w:lvl w:ilvl="0" w:tplc="0D92031A">
      <w:start w:val="1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7D2D6B34"/>
    <w:multiLevelType w:val="hybridMultilevel"/>
    <w:tmpl w:val="7BA01246"/>
    <w:lvl w:ilvl="0" w:tplc="E9980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46315"/>
    <w:multiLevelType w:val="hybridMultilevel"/>
    <w:tmpl w:val="1A36CB8C"/>
    <w:lvl w:ilvl="0" w:tplc="CEF64248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60"/>
    <w:rsid w:val="000240C1"/>
    <w:rsid w:val="00087612"/>
    <w:rsid w:val="00094060"/>
    <w:rsid w:val="00094517"/>
    <w:rsid w:val="000A6F51"/>
    <w:rsid w:val="000E26DF"/>
    <w:rsid w:val="000E4060"/>
    <w:rsid w:val="001226B0"/>
    <w:rsid w:val="001619D7"/>
    <w:rsid w:val="00172085"/>
    <w:rsid w:val="001E43C2"/>
    <w:rsid w:val="00246B7A"/>
    <w:rsid w:val="002B68B6"/>
    <w:rsid w:val="002C146C"/>
    <w:rsid w:val="002D6E04"/>
    <w:rsid w:val="002D7020"/>
    <w:rsid w:val="002E269B"/>
    <w:rsid w:val="002E5841"/>
    <w:rsid w:val="003325D7"/>
    <w:rsid w:val="003463A2"/>
    <w:rsid w:val="00346746"/>
    <w:rsid w:val="0037197A"/>
    <w:rsid w:val="003C7C98"/>
    <w:rsid w:val="003F127D"/>
    <w:rsid w:val="00423AC4"/>
    <w:rsid w:val="00442C3F"/>
    <w:rsid w:val="0045558D"/>
    <w:rsid w:val="004A5FD7"/>
    <w:rsid w:val="004D3520"/>
    <w:rsid w:val="0051085B"/>
    <w:rsid w:val="00516679"/>
    <w:rsid w:val="00567387"/>
    <w:rsid w:val="005757A3"/>
    <w:rsid w:val="005856F6"/>
    <w:rsid w:val="006245A9"/>
    <w:rsid w:val="00653C33"/>
    <w:rsid w:val="00685333"/>
    <w:rsid w:val="006F77A3"/>
    <w:rsid w:val="00712872"/>
    <w:rsid w:val="00725490"/>
    <w:rsid w:val="00791A7E"/>
    <w:rsid w:val="007E08C7"/>
    <w:rsid w:val="00831686"/>
    <w:rsid w:val="008524E6"/>
    <w:rsid w:val="00884700"/>
    <w:rsid w:val="008C5297"/>
    <w:rsid w:val="0091506E"/>
    <w:rsid w:val="009477AC"/>
    <w:rsid w:val="0097343F"/>
    <w:rsid w:val="0099490C"/>
    <w:rsid w:val="009F024D"/>
    <w:rsid w:val="00A720F3"/>
    <w:rsid w:val="00A77819"/>
    <w:rsid w:val="00B06760"/>
    <w:rsid w:val="00B3429F"/>
    <w:rsid w:val="00B363EF"/>
    <w:rsid w:val="00B62E92"/>
    <w:rsid w:val="00B9125D"/>
    <w:rsid w:val="00C271EC"/>
    <w:rsid w:val="00C676D8"/>
    <w:rsid w:val="00C75481"/>
    <w:rsid w:val="00C97740"/>
    <w:rsid w:val="00CB4FBD"/>
    <w:rsid w:val="00CB6C71"/>
    <w:rsid w:val="00CE39F2"/>
    <w:rsid w:val="00D10AF6"/>
    <w:rsid w:val="00D25BEB"/>
    <w:rsid w:val="00DA3F00"/>
    <w:rsid w:val="00E0182F"/>
    <w:rsid w:val="00E73D41"/>
    <w:rsid w:val="00E77D33"/>
    <w:rsid w:val="00F00814"/>
    <w:rsid w:val="00F44091"/>
    <w:rsid w:val="00F4589A"/>
    <w:rsid w:val="00F4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C5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B7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0E26DF"/>
  </w:style>
  <w:style w:type="paragraph" w:styleId="NoSpacing">
    <w:name w:val="No Spacing"/>
    <w:uiPriority w:val="1"/>
    <w:qFormat/>
    <w:rsid w:val="00884700"/>
    <w:pPr>
      <w:bidi/>
      <w:spacing w:after="0" w:line="240" w:lineRule="auto"/>
    </w:pPr>
  </w:style>
  <w:style w:type="character" w:customStyle="1" w:styleId="shorttext">
    <w:name w:val="short_text"/>
    <w:basedOn w:val="DefaultParagraphFont"/>
    <w:rsid w:val="00F00814"/>
  </w:style>
  <w:style w:type="paragraph" w:styleId="ListParagraph">
    <w:name w:val="List Paragraph"/>
    <w:basedOn w:val="Normal"/>
    <w:uiPriority w:val="34"/>
    <w:qFormat/>
    <w:rsid w:val="00CB4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C5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B7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0E26DF"/>
  </w:style>
  <w:style w:type="paragraph" w:styleId="NoSpacing">
    <w:name w:val="No Spacing"/>
    <w:uiPriority w:val="1"/>
    <w:qFormat/>
    <w:rsid w:val="00884700"/>
    <w:pPr>
      <w:bidi/>
      <w:spacing w:after="0" w:line="240" w:lineRule="auto"/>
    </w:pPr>
  </w:style>
  <w:style w:type="character" w:customStyle="1" w:styleId="shorttext">
    <w:name w:val="short_text"/>
    <w:basedOn w:val="DefaultParagraphFont"/>
    <w:rsid w:val="00F00814"/>
  </w:style>
  <w:style w:type="paragraph" w:styleId="ListParagraph">
    <w:name w:val="List Paragraph"/>
    <w:basedOn w:val="Normal"/>
    <w:uiPriority w:val="34"/>
    <w:qFormat/>
    <w:rsid w:val="00CB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alrash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alrashd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Nabaa</dc:creator>
  <cp:lastModifiedBy>Maher</cp:lastModifiedBy>
  <cp:revision>2</cp:revision>
  <cp:lastPrinted>2019-09-01T09:58:00Z</cp:lastPrinted>
  <dcterms:created xsi:type="dcterms:W3CDTF">2020-03-08T06:58:00Z</dcterms:created>
  <dcterms:modified xsi:type="dcterms:W3CDTF">2020-03-08T06:58:00Z</dcterms:modified>
</cp:coreProperties>
</file>