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7EA" w:rsidRDefault="002467EA">
      <w:pPr>
        <w:rPr>
          <w:b/>
          <w:bCs/>
          <w:sz w:val="32"/>
          <w:szCs w:val="32"/>
          <w:rtl/>
          <w:lang w:bidi="ar-IQ"/>
        </w:rPr>
      </w:pPr>
    </w:p>
    <w:p w:rsidR="00FA218F" w:rsidRDefault="002467EA">
      <w:pPr>
        <w:rPr>
          <w:b/>
          <w:bCs/>
          <w:sz w:val="32"/>
          <w:szCs w:val="32"/>
          <w:rtl/>
          <w:lang w:bidi="ar-IQ"/>
        </w:rPr>
      </w:pPr>
      <w:r w:rsidRPr="002467EA">
        <w:rPr>
          <w:rFonts w:hint="cs"/>
          <w:b/>
          <w:bCs/>
          <w:sz w:val="32"/>
          <w:szCs w:val="32"/>
          <w:rtl/>
          <w:lang w:bidi="ar-IQ"/>
        </w:rPr>
        <w:t xml:space="preserve">انواع التمرينات البدنية 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أنواع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وأقسام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التمرينات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: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تنقسم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التمرينات</w:t>
      </w:r>
      <w:bookmarkStart w:id="0" w:name="_GoBack"/>
      <w:bookmarkEnd w:id="0"/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ثلاث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وجهات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أساسية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هي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تقسيم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حيث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المادة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تقسيم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حيث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التأثير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أعضاء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وأجهزة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المختلفة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تقسيم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التمرينات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من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حيث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الغرض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ً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لا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من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حيث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المادة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تنقسم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إلى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بدون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أدوات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)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بالأدوات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الأثقال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الحديدية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الكرة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الطبية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.......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إلخ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)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الأجهزة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عقل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الحائط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المقاعد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السويدية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العارضة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....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إلخ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)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ثانيًا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من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حيث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التأثير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الاسترخاء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٤-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القوة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الإطالة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والمرونة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٥-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الرشاقة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الجلد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التحمل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) ٦-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التوازن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ثالثًا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من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حير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أغراضها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الأساسية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العامة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[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بنائية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حركية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تعليمية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]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الغرضية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الخاصة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ذات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الهدف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الخاص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)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المسابقات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المستويات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)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الاصطلاحات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في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التمرينات</w:t>
      </w: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حتى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يمكن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التعبير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 حركات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أوضاعه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أداء</w:t>
      </w: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تسجيل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هذه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بالكتابة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اصطلح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إطلاق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أسماء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معينة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لهذه الأوضاع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وهذه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الحركات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تميزها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غيرها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وتشير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إلى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مقوماتها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وتفسر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هيتها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حتى يسهل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للاعب 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والطالب 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والقارئ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والزميل 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فهمه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كما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هو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متبع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مادة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المواد الدراسية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الأخرى</w:t>
      </w:r>
      <w:r w:rsidRPr="002467EA">
        <w:rPr>
          <w:rFonts w:ascii="Calibri" w:eastAsia="Calibri" w:hAnsi="Calibri" w:cs="Arial"/>
          <w:sz w:val="32"/>
          <w:szCs w:val="32"/>
          <w:rtl/>
        </w:rPr>
        <w:t>.</w:t>
      </w: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lastRenderedPageBreak/>
        <w:t>والاصطلاح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المستخدم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والتي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يلتزم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بها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المتخصصون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هذا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المجال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سواء 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النداء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كتابة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تشتمل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الاصطلاحات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الخاصة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بالوضع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والحركة والتمرين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فالوضع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هو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الشكل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يتخذه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قبل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أداء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الجلوس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الطويل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رقود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القرفصاء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جثو ( ركوع )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عاليًا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..............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إلخ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الحركة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تعني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النشاط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يقوم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كله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كوحدة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كما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حركات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المهارة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كالدحرجة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الأمامية 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الوثوب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عاليًا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..........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وما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شاكلة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ذلك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النشاط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يقوم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عضو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 الجسم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كالذراعين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الرجلين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الجذع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غيرها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سواء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عمل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هذا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العضو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منفصل أو مشتركًا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أعضاء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أخرى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التمرين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هو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عبارة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تكرار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معينة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عدة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حراكات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صور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مختلفة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بقصد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الوصول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إلى تأثير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تحقيق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هدف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خاص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معتمدًا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ذلك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المبادئ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العلمية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والتربوية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السليمة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النداء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rtl/>
        </w:rPr>
        <w:t xml:space="preserve">الايعاز 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هو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الأمر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كلمات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تلقى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الأطلاب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بأداء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معينة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ويشتمل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النداء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على ثلاث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أجزاء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رئيسية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وهي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التنبيه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 (القسم الاخباري)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برهة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الانتظار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الحكم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( القسم الاجرائي)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highlight w:val="lightGray"/>
          <w:rtl/>
        </w:rPr>
        <w:t>التنبيه</w:t>
      </w:r>
      <w:r w:rsidRPr="002467EA">
        <w:rPr>
          <w:rFonts w:ascii="Calibri" w:eastAsia="Calibri" w:hAnsi="Calibri" w:cs="Arial"/>
          <w:sz w:val="32"/>
          <w:szCs w:val="32"/>
          <w:highlight w:val="lightGray"/>
          <w:rtl/>
        </w:rPr>
        <w:t xml:space="preserve"> :-</w:t>
      </w:r>
      <w:r w:rsidRPr="002467EA">
        <w:rPr>
          <w:rFonts w:ascii="Calibri" w:eastAsia="Calibri" w:hAnsi="Calibri" w:cs="Arial" w:hint="cs"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/>
          <w:sz w:val="32"/>
          <w:szCs w:val="32"/>
          <w:highlight w:val="lightGray"/>
          <w:rtl/>
        </w:rPr>
        <w:t>(</w:t>
      </w:r>
      <w:r w:rsidRPr="002467EA">
        <w:rPr>
          <w:rFonts w:ascii="Calibri" w:eastAsia="Calibri" w:hAnsi="Calibri" w:cs="Arial" w:hint="cs"/>
          <w:sz w:val="32"/>
          <w:szCs w:val="32"/>
          <w:highlight w:val="lightGray"/>
          <w:rtl/>
        </w:rPr>
        <w:t>القسم</w:t>
      </w:r>
      <w:r w:rsidRPr="002467EA">
        <w:rPr>
          <w:rFonts w:ascii="Calibri" w:eastAsia="Calibri" w:hAnsi="Calibri" w:cs="Arial"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highlight w:val="lightGray"/>
          <w:rtl/>
        </w:rPr>
        <w:t>الاخباري</w:t>
      </w:r>
      <w:r w:rsidRPr="002467EA">
        <w:rPr>
          <w:rFonts w:ascii="Calibri" w:eastAsia="Calibri" w:hAnsi="Calibri" w:cs="Arial"/>
          <w:sz w:val="32"/>
          <w:szCs w:val="32"/>
          <w:highlight w:val="lightGray"/>
          <w:rtl/>
        </w:rPr>
        <w:t>)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يتركب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كلمة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عدد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قليل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الكلمات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تدل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أجزاء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المراد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تحريكها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highlight w:val="lightGray"/>
          <w:rtl/>
        </w:rPr>
        <w:t>برهة</w:t>
      </w:r>
      <w:r w:rsidRPr="002467EA">
        <w:rPr>
          <w:rFonts w:ascii="Calibri" w:eastAsia="Calibri" w:hAnsi="Calibri" w:cs="Arial"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highlight w:val="lightGray"/>
          <w:rtl/>
        </w:rPr>
        <w:t>الانتظار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lastRenderedPageBreak/>
        <w:t>هي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فترة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السكون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الواقعة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التنبيه </w:t>
      </w:r>
      <w:r w:rsidRPr="002467EA">
        <w:rPr>
          <w:rFonts w:ascii="Calibri" w:eastAsia="Calibri" w:hAnsi="Calibri" w:cs="Arial"/>
          <w:sz w:val="32"/>
          <w:szCs w:val="32"/>
          <w:rtl/>
        </w:rPr>
        <w:t>(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القسم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الاخباري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)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والحكم 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.(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القسم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الاجرائي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)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وهي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تعطى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فرصة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للطلبة 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لفهم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جاء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التنبيه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الحكم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  <w:r w:rsidRPr="002467EA">
        <w:rPr>
          <w:rFonts w:ascii="Calibri" w:eastAsia="Calibri" w:hAnsi="Calibri" w:cs="Arial"/>
          <w:rtl/>
        </w:rPr>
        <w:t xml:space="preserve"> 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.(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القسم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الاجرائي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>)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هو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اللفظ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يبدأ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بعده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أداء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مثال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لرفع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عاليًا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النداء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يكون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التنبيه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برهة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الانتظار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الحكم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عاليَا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................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رفع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أسفل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................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خفض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ملاحظات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لا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يجوز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يتخلل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برهة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الانتظار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كلام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وإذا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حدث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يجب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إعادة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النداء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ثانيًا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يمكن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استبدال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الحكم 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.(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القسم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الاجرائي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)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بأي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إشارة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نداء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عددي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صوتي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استخدام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أداة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مثل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الأيفاع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بالطبلة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الموسيقى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..................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إلخ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يكون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التنبيه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واضح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دون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تعقيد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إطالة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٤-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يكون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صوت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المدرس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مسموعًا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ومعبرًا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٥-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يستخدم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الاصطلاحات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الصحيحة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٦-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تكون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طريقة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إلقاء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المدرس 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معبرة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نوع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حيث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القوة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البطء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أو السرعة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٧-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يشمل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السكون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الدرس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الطرق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الخاصة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بكتابة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التمرينات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يشتمل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ثلاث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أجزاء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رئيسية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هي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١-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الابتدائي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٢-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الحركات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المكونة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له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٣-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النهائي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lastRenderedPageBreak/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ً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لا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 </w:t>
      </w:r>
      <w:r w:rsidRPr="002467EA">
        <w:rPr>
          <w:rFonts w:ascii="Calibri" w:eastAsia="Calibri" w:hAnsi="Calibri" w:cs="Arial" w:hint="cs"/>
          <w:sz w:val="32"/>
          <w:szCs w:val="32"/>
          <w:highlight w:val="yellow"/>
          <w:rtl/>
        </w:rPr>
        <w:t>الوضع</w:t>
      </w:r>
      <w:r w:rsidRPr="002467EA">
        <w:rPr>
          <w:rFonts w:ascii="Calibri" w:eastAsia="Calibri" w:hAnsi="Calibri" w:cs="Arial"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highlight w:val="yellow"/>
          <w:rtl/>
        </w:rPr>
        <w:t>الابتدائي</w:t>
      </w:r>
      <w:r w:rsidRPr="002467EA">
        <w:rPr>
          <w:rFonts w:ascii="Calibri" w:eastAsia="Calibri" w:hAnsi="Calibri" w:cs="Arial"/>
          <w:sz w:val="32"/>
          <w:szCs w:val="32"/>
          <w:highlight w:val="yellow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وهو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تبدأ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حركات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ثانيًا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 </w:t>
      </w:r>
      <w:r w:rsidRPr="002467EA">
        <w:rPr>
          <w:rFonts w:ascii="Calibri" w:eastAsia="Calibri" w:hAnsi="Calibri" w:cs="Arial" w:hint="cs"/>
          <w:sz w:val="32"/>
          <w:szCs w:val="32"/>
          <w:highlight w:val="yellow"/>
          <w:rtl/>
        </w:rPr>
        <w:t>الحركة</w:t>
      </w:r>
      <w:r w:rsidRPr="002467EA">
        <w:rPr>
          <w:rFonts w:ascii="Calibri" w:eastAsia="Calibri" w:hAnsi="Calibri" w:cs="Arial"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highlight w:val="yellow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highlight w:val="yellow"/>
          <w:rtl/>
        </w:rPr>
        <w:t>الحركات</w:t>
      </w:r>
      <w:r w:rsidRPr="002467EA">
        <w:rPr>
          <w:rFonts w:ascii="Calibri" w:eastAsia="Calibri" w:hAnsi="Calibri" w:cs="Arial"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highlight w:val="yellow"/>
          <w:rtl/>
        </w:rPr>
        <w:t>المكونة</w:t>
      </w:r>
      <w:r w:rsidRPr="002467EA">
        <w:rPr>
          <w:rFonts w:ascii="Calibri" w:eastAsia="Calibri" w:hAnsi="Calibri" w:cs="Arial"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highlight w:val="yellow"/>
          <w:rtl/>
        </w:rPr>
        <w:t>للتمرين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وهي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تمثل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الجزء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الرئيسي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يكون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والذي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يحقق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الهدف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ثالثًا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 </w:t>
      </w:r>
      <w:r w:rsidRPr="002467EA">
        <w:rPr>
          <w:rFonts w:ascii="Calibri" w:eastAsia="Calibri" w:hAnsi="Calibri" w:cs="Arial" w:hint="cs"/>
          <w:sz w:val="32"/>
          <w:szCs w:val="32"/>
          <w:highlight w:val="yellow"/>
          <w:rtl/>
        </w:rPr>
        <w:t>الوضع</w:t>
      </w:r>
      <w:r w:rsidRPr="002467EA">
        <w:rPr>
          <w:rFonts w:ascii="Calibri" w:eastAsia="Calibri" w:hAnsi="Calibri" w:cs="Arial"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highlight w:val="yellow"/>
          <w:rtl/>
        </w:rPr>
        <w:t>النهائي</w:t>
      </w:r>
      <w:r w:rsidRPr="002467EA">
        <w:rPr>
          <w:rFonts w:ascii="Calibri" w:eastAsia="Calibri" w:hAnsi="Calibri" w:cs="Arial"/>
          <w:sz w:val="32"/>
          <w:szCs w:val="32"/>
          <w:highlight w:val="yellow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وهو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يتخذه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الجسم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عقب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الانتهاء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حركات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بصد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تكرار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البدء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أخر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إنهاء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بموجة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عام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1- كتابة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الوضع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الابتدائي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يدون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الابتدائي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بدء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كتابة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ويوضع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قوسين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كبيرين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[ ......... ]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وقد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يكون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الابتدائي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واحدًا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مما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يأتي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أصلي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الرقود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الجلوس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..........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وتكتب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معرفة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بالألف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واللام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مشتق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الأصلي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الجلوس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القرفصاء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عرضا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................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إلخ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- 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أصلي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وأكثر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مشتق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وبكتب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هذه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الحالة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بالترتيب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التالي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[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أصلي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مشتق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بتحريك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الرجلين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مشتق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بتحريك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وضع مشتق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بتحريك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الجزع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]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[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فتحا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عاليًا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ميل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]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2- كتابة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حركة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أو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حركات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lightGray"/>
          <w:rtl/>
        </w:rPr>
        <w:t>التمرين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lightGray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تأتي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بعد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كتابة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الابتدائي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مباشرة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بعد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قفل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القوس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[.....]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ويراعي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كتابة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كل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يأتي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*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نوع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ثني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رفع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خفض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............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إلخ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lastRenderedPageBreak/>
        <w:t xml:space="preserve">* الجزء المراد تحريكه : الذراعين </w:t>
      </w:r>
      <w:r w:rsidRPr="002467EA">
        <w:rPr>
          <w:rFonts w:ascii="Calibri" w:eastAsia="Calibri" w:hAnsi="Calibri" w:cs="Arial"/>
          <w:sz w:val="32"/>
          <w:szCs w:val="32"/>
          <w:rtl/>
        </w:rPr>
        <w:t>–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 الجذع </w:t>
      </w:r>
      <w:r w:rsidRPr="002467EA">
        <w:rPr>
          <w:rFonts w:ascii="Calibri" w:eastAsia="Calibri" w:hAnsi="Calibri" w:cs="Arial"/>
          <w:sz w:val="32"/>
          <w:szCs w:val="32"/>
          <w:rtl/>
        </w:rPr>
        <w:t>–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 الساقين .........الخ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*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الاتجاه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المطلوب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أمامًا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مائلا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أسفل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يسارًا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عاليًا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............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إلخ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(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وتكتب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قوسين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صغيرين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وهي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عبارة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العدات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الفورية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الموسيقية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٤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>١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/>
          <w:sz w:val="32"/>
          <w:szCs w:val="32"/>
          <w:rtl/>
        </w:rPr>
        <w:t>٢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١ ) ..........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إلخ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ويرى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البعض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عدم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ضرورة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كتابة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هذا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الجزء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وقد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يشتمل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على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واحدة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تكون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صلبة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[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]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رفع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٢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١ )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الرجوع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للوضع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الابتدائي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   وضع     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نوع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          توقيت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    وضع 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   ابتدائي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   الحركة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       الحركة   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نهائي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أكثر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متعاقبة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هذه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الحالة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يراعى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كتابة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الحركات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حسب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تسلسلها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>:-</w:t>
      </w: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[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وقوف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الذراعان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عاليًا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]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ميل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الجذع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أمامًا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٤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١ )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سقوط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الجذع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مرجحة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الذراعين خلفًا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أماما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٧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٥ )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الرجوع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للوضع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الابتدائي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٨)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ويكرر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وهذا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يعني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الجذع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يميل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أمام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ببطء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أربع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عدات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ثم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يسقط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أماما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مرجحة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الذراعين للخلف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والأمام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ثم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يستقيم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رفع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عاليًا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كما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كان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عليه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بدء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بعض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الاصطلاحات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الخاصة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بكتابة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sz w:val="32"/>
          <w:szCs w:val="32"/>
          <w:highlight w:val="yellow"/>
          <w:rtl/>
        </w:rPr>
        <w:t>التمرين</w:t>
      </w:r>
      <w:r w:rsidRPr="002467EA">
        <w:rPr>
          <w:rFonts w:ascii="Calibri" w:eastAsia="Calibri" w:hAnsi="Calibri" w:cs="Arial"/>
          <w:b/>
          <w:bCs/>
          <w:sz w:val="32"/>
          <w:szCs w:val="32"/>
          <w:highlight w:val="yellow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بالإضافة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إلى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سبق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هناك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بعض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الاصطلاحات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يجب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مراعاتها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كتابة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التمرينات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أهمها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يلي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*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تستخدم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حروف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العطف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 </w:t>
      </w:r>
      <w:r w:rsidRPr="002467EA">
        <w:rPr>
          <w:rFonts w:ascii="Calibri" w:eastAsia="Calibri" w:hAnsi="Calibri" w:cs="Arial" w:hint="cs"/>
          <w:color w:val="FF0000"/>
          <w:sz w:val="32"/>
          <w:szCs w:val="32"/>
          <w:rtl/>
        </w:rPr>
        <w:t>الواو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color w:val="00B050"/>
          <w:sz w:val="32"/>
          <w:szCs w:val="32"/>
          <w:rtl/>
        </w:rPr>
        <w:t>الفاء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color w:val="FF0000"/>
          <w:sz w:val="32"/>
          <w:szCs w:val="32"/>
          <w:rtl/>
        </w:rPr>
        <w:t>ثم</w:t>
      </w:r>
      <w:r w:rsidRPr="002467EA">
        <w:rPr>
          <w:rFonts w:ascii="Calibri" w:eastAsia="Calibri" w:hAnsi="Calibri" w:cs="Arial"/>
          <w:color w:val="FF0000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،بالترتيب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لضم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الحركات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المتعاقبة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2467EA">
        <w:rPr>
          <w:rFonts w:ascii="Calibri" w:eastAsia="Calibri" w:hAnsi="Calibri" w:cs="Arial"/>
          <w:sz w:val="32"/>
          <w:szCs w:val="32"/>
          <w:rtl/>
        </w:rPr>
        <w:t>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[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جلوس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طويل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]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ميل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الجذع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خلفًا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ورفع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جانبًا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فرفع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الرجلين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عاليًا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ثم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ثنى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الركبتين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والتكور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٤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١ )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والرجوع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للوضع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الابتدائي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٦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>٥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 )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وإذا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كانت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هناك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حركات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أخرى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يراعي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الترتيب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السابقة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مرة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أخرى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*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يستخدم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حرف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الجر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"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مع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"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لكي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يدل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على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أداء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أكثر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من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حركة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في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وقت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واحد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2467EA">
        <w:rPr>
          <w:rFonts w:ascii="Calibri" w:eastAsia="Calibri" w:hAnsi="Calibri" w:cs="Arial" w:hint="cs"/>
          <w:sz w:val="28"/>
          <w:szCs w:val="28"/>
          <w:rtl/>
        </w:rPr>
        <w:t>مثل</w:t>
      </w:r>
      <w:r w:rsidRPr="002467EA">
        <w:rPr>
          <w:rFonts w:ascii="Calibri" w:eastAsia="Calibri" w:hAnsi="Calibri" w:cs="Arial"/>
          <w:sz w:val="28"/>
          <w:szCs w:val="28"/>
          <w:rtl/>
        </w:rPr>
        <w:t xml:space="preserve"> </w:t>
      </w:r>
      <w:r w:rsidRPr="002467EA">
        <w:rPr>
          <w:rFonts w:ascii="Calibri" w:eastAsia="Calibri" w:hAnsi="Calibri" w:cs="Arial"/>
          <w:sz w:val="32"/>
          <w:szCs w:val="32"/>
          <w:rtl/>
        </w:rPr>
        <w:t>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lastRenderedPageBreak/>
        <w:t xml:space="preserve">[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جثو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عرضًا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]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جلوس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الجثو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خفض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الذراعين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جانبًا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*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تكتب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كلمة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" </w:t>
      </w:r>
      <w:r w:rsidRPr="002467EA"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  <w:t>بالتبادل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"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نهاية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أداء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اتجاهين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متقابلين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دون الثبات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الابتدائي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[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وقوف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فتحًا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]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لف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الجذع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جانبًا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بالتبادل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*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تكتب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كلمة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"</w:t>
      </w:r>
      <w:r w:rsidRPr="002467EA">
        <w:rPr>
          <w:rFonts w:ascii="Calibri" w:eastAsia="Calibri" w:hAnsi="Calibri" w:cs="Arial"/>
          <w:b/>
          <w:bCs/>
          <w:color w:val="FF0000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b/>
          <w:bCs/>
          <w:color w:val="FF0000"/>
          <w:sz w:val="32"/>
          <w:szCs w:val="32"/>
          <w:rtl/>
        </w:rPr>
        <w:t>تبادل</w:t>
      </w:r>
      <w:r w:rsidRPr="002467EA">
        <w:rPr>
          <w:rFonts w:ascii="Calibri" w:eastAsia="Calibri" w:hAnsi="Calibri" w:cs="Arial"/>
          <w:color w:val="FF0000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"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بداية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أداء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اتجاهين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متقابلين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الثبات 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الوضع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الابتدائي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[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وقوف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فتحا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]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تبادل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لف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الجذع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جانبًا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*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عند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استخدام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جهاز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أو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أداة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يكتب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نهاية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 w:hint="cs"/>
          <w:sz w:val="32"/>
          <w:szCs w:val="32"/>
          <w:rtl/>
        </w:rPr>
        <w:t>مقعد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سويدي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أحبال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–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سلالم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حائط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*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يمكن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كتابة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عدد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المرات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تحتويها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كل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حركة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في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التمرين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مثل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:-</w:t>
      </w:r>
    </w:p>
    <w:p w:rsidR="002467EA" w:rsidRPr="002467EA" w:rsidRDefault="002467EA" w:rsidP="002467EA">
      <w:pPr>
        <w:spacing w:after="200" w:line="276" w:lineRule="auto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[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الوقوف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فتحًا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،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ميل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]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ضغط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الجذع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أمامًا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( ٤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مرات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)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دفع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الجذع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وضغطة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خلفًا</w:t>
      </w: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sz w:val="32"/>
          <w:szCs w:val="32"/>
          <w:rtl/>
        </w:rPr>
      </w:pPr>
      <w:r w:rsidRPr="002467EA">
        <w:rPr>
          <w:rFonts w:ascii="Calibri" w:eastAsia="Calibri" w:hAnsi="Calibri" w:cs="Arial"/>
          <w:sz w:val="32"/>
          <w:szCs w:val="32"/>
          <w:rtl/>
        </w:rPr>
        <w:t xml:space="preserve">٤ 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>مرات</w:t>
      </w:r>
      <w:r w:rsidRPr="002467EA">
        <w:rPr>
          <w:rFonts w:ascii="Calibri" w:eastAsia="Calibri" w:hAnsi="Calibri" w:cs="Arial"/>
          <w:sz w:val="32"/>
          <w:szCs w:val="32"/>
          <w:rtl/>
        </w:rPr>
        <w:t xml:space="preserve"> )</w:t>
      </w:r>
      <w:r w:rsidRPr="002467EA">
        <w:rPr>
          <w:rFonts w:ascii="Calibri" w:eastAsia="Calibri" w:hAnsi="Calibri" w:cs="Arial" w:hint="cs"/>
          <w:sz w:val="32"/>
          <w:szCs w:val="32"/>
          <w:rtl/>
        </w:rPr>
        <w:t xml:space="preserve"> .</w:t>
      </w: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2467EA" w:rsidRPr="002467EA" w:rsidRDefault="002467EA" w:rsidP="002467EA">
      <w:pPr>
        <w:spacing w:after="20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p w:rsidR="002467EA" w:rsidRPr="002467EA" w:rsidRDefault="002467EA">
      <w:pPr>
        <w:rPr>
          <w:rFonts w:hint="cs"/>
          <w:b/>
          <w:bCs/>
          <w:sz w:val="32"/>
          <w:szCs w:val="32"/>
          <w:lang w:bidi="ar-IQ"/>
        </w:rPr>
      </w:pPr>
    </w:p>
    <w:sectPr w:rsidR="002467EA" w:rsidRPr="002467EA" w:rsidSect="0067276E">
      <w:pgSz w:w="12240" w:h="15840"/>
      <w:pgMar w:top="450" w:right="720" w:bottom="540" w:left="8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35943"/>
    <w:multiLevelType w:val="hybridMultilevel"/>
    <w:tmpl w:val="A99EB23A"/>
    <w:lvl w:ilvl="0" w:tplc="2F60E24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1BCA"/>
    <w:multiLevelType w:val="hybridMultilevel"/>
    <w:tmpl w:val="ED8A8EE6"/>
    <w:lvl w:ilvl="0" w:tplc="1CAE9A6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9D4AC2"/>
    <w:multiLevelType w:val="hybridMultilevel"/>
    <w:tmpl w:val="E3CA7BD6"/>
    <w:lvl w:ilvl="0" w:tplc="1C80C34C">
      <w:start w:val="4"/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EA"/>
    <w:rsid w:val="002467EA"/>
    <w:rsid w:val="0067276E"/>
    <w:rsid w:val="00FA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887E5D"/>
  <w15:chartTrackingRefBased/>
  <w15:docId w15:val="{B00D1616-F650-4265-A9DB-D690BF02F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2467EA"/>
  </w:style>
  <w:style w:type="paragraph" w:styleId="ListParagraph">
    <w:name w:val="List Paragraph"/>
    <w:basedOn w:val="Normal"/>
    <w:uiPriority w:val="34"/>
    <w:qFormat/>
    <w:rsid w:val="002467EA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467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7EA"/>
  </w:style>
  <w:style w:type="paragraph" w:styleId="Footer">
    <w:name w:val="footer"/>
    <w:basedOn w:val="Normal"/>
    <w:link w:val="FooterChar"/>
    <w:uiPriority w:val="99"/>
    <w:unhideWhenUsed/>
    <w:rsid w:val="002467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Al-Qaisar Technologies</Company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al_nasih</dc:creator>
  <cp:keywords/>
  <dc:description/>
  <cp:lastModifiedBy>al_nasih</cp:lastModifiedBy>
  <cp:revision>1</cp:revision>
  <dcterms:created xsi:type="dcterms:W3CDTF">2024-08-19T11:46:00Z</dcterms:created>
  <dcterms:modified xsi:type="dcterms:W3CDTF">2024-08-19T11:53:00Z</dcterms:modified>
</cp:coreProperties>
</file>