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33" w:rsidRPr="0075271C" w:rsidRDefault="00D82E09" w:rsidP="0075271C">
      <w:pPr>
        <w:bidi/>
        <w:jc w:val="center"/>
        <w:rPr>
          <w:rFonts w:asciiTheme="minorBidi" w:hAnsiTheme="minorBidi" w:cs="Arial"/>
          <w:b/>
          <w:bCs/>
          <w:sz w:val="34"/>
          <w:szCs w:val="34"/>
          <w:u w:val="single"/>
          <w:rtl/>
          <w:lang w:bidi="ar-IQ"/>
        </w:rPr>
      </w:pPr>
      <w:r w:rsidRPr="0075271C">
        <w:rPr>
          <w:rFonts w:asciiTheme="minorBidi" w:hAnsiTheme="minorBidi" w:cs="Arial" w:hint="cs"/>
          <w:b/>
          <w:bCs/>
          <w:sz w:val="34"/>
          <w:szCs w:val="34"/>
          <w:u w:val="single"/>
          <w:rtl/>
          <w:lang w:bidi="ar-IQ"/>
        </w:rPr>
        <w:t>مقومات</w:t>
      </w:r>
      <w:r w:rsidRPr="0075271C">
        <w:rPr>
          <w:rFonts w:asciiTheme="minorBidi" w:hAnsiTheme="minorBidi" w:cs="Arial"/>
          <w:b/>
          <w:bCs/>
          <w:sz w:val="34"/>
          <w:szCs w:val="34"/>
          <w:u w:val="single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4"/>
          <w:szCs w:val="34"/>
          <w:u w:val="single"/>
          <w:rtl/>
          <w:lang w:bidi="ar-IQ"/>
        </w:rPr>
        <w:t>الرأي</w:t>
      </w:r>
      <w:r w:rsidRPr="0075271C">
        <w:rPr>
          <w:rFonts w:asciiTheme="minorBidi" w:hAnsiTheme="minorBidi" w:cs="Arial"/>
          <w:b/>
          <w:bCs/>
          <w:sz w:val="34"/>
          <w:szCs w:val="34"/>
          <w:u w:val="single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4"/>
          <w:szCs w:val="34"/>
          <w:u w:val="single"/>
          <w:rtl/>
          <w:lang w:bidi="ar-IQ"/>
        </w:rPr>
        <w:t>العام</w:t>
      </w:r>
    </w:p>
    <w:p w:rsidR="00D82E09" w:rsidRPr="0075271C" w:rsidRDefault="00D82E09" w:rsidP="0075271C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أولا</w:t>
      </w:r>
      <w:r w:rsid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 xml:space="preserve">: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العادات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والتقاليد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والقيم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المتوارثة</w:t>
      </w:r>
    </w:p>
    <w:p w:rsidR="00D82E09" w:rsidRDefault="00D82E09" w:rsidP="006120FC">
      <w:pPr>
        <w:bidi/>
        <w:ind w:firstLine="720"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تعكس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العادات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والتقاليد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طبيعة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النظام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الاجتماعي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السائد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مجتمع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المجتمعات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،ويزداد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التمسك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بالتقاليد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المجتمعات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البدائية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والفقيرة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وتتقبل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الشعوب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معتقداتها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المتوارثة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بخيرها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وشرها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أساس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أنها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حقائق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وبديهيات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تقبل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الجدل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وتشمل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هذه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المعتقدات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نواحي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أخلاقية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واجتماعية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كانت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مثار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جدل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أزمنة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سابقة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ثم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انتهت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الصورة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يقبلها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الجميع،</w:t>
      </w:r>
      <w:r w:rsidR="00774D0B">
        <w:rPr>
          <w:rFonts w:asciiTheme="minorBidi" w:hAnsiTheme="minorBidi" w:cs="Arial"/>
          <w:sz w:val="28"/>
          <w:szCs w:val="28"/>
          <w:lang w:bidi="ar-IQ"/>
        </w:rPr>
        <w:t xml:space="preserve"> </w:t>
      </w:r>
      <w:r w:rsidR="00774D0B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ويُعد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التراث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الحضاري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والثقافي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لكل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امة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أهم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العوامل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تؤثر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تكوين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وتشكيله،</w:t>
      </w:r>
      <w:r w:rsidR="00774D0B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مفر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للفرد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يتأثر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74D0B">
        <w:rPr>
          <w:rFonts w:asciiTheme="minorBidi" w:hAnsiTheme="minorBidi" w:cs="Arial" w:hint="cs"/>
          <w:sz w:val="28"/>
          <w:szCs w:val="28"/>
          <w:rtl/>
          <w:lang w:bidi="ar-IQ"/>
        </w:rPr>
        <w:t>ب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العادات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والتقاليد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والقيم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السائدة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المجتمع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>.</w:t>
      </w:r>
    </w:p>
    <w:p w:rsidR="006120FC" w:rsidRDefault="00D82E09" w:rsidP="006120FC">
      <w:pPr>
        <w:bidi/>
        <w:ind w:firstLine="720"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ولكن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يجب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نخلط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والقيم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المتوارثة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الجامدة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يدور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حول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مسائل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لا زالت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موضع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جدل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نقاش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بعكس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المعتقدات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رسخت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عبر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العصور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أذهان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الجماهير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50F85" w:rsidRDefault="00D50F85" w:rsidP="006120FC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D82E09" w:rsidRPr="0075271C" w:rsidRDefault="00D82E09" w:rsidP="00D50F85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أهم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نواحي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تأثير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القيم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في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رأ</w:t>
      </w:r>
      <w:r w:rsidR="006120F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ي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الأفراد</w:t>
      </w:r>
    </w:p>
    <w:p w:rsidR="00D82E09" w:rsidRPr="0075271C" w:rsidRDefault="00D82E09" w:rsidP="006120F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تؤثر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بشكل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ايجابي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سلبي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نظرة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الفرد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الجماعة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82E09" w:rsidRPr="0075271C" w:rsidRDefault="00D82E09" w:rsidP="0075271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تؤثر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قرارات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الأفراد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واختيارهم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البدائل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المقترحة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للحلول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82E09" w:rsidRPr="0075271C" w:rsidRDefault="00D82E09" w:rsidP="0075271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تحدد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للفرد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مقبول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مرغوب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مقبول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82E09" w:rsidRPr="0075271C" w:rsidRDefault="00D82E09" w:rsidP="0075271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تؤثر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تأثيرا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بالغا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إدراك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الفرد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للمواقف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المشاكل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82E09" w:rsidRPr="0075271C" w:rsidRDefault="00D82E09" w:rsidP="0075271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يعمل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نسق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القيم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تنظيم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عملية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الإدراك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50F85" w:rsidRDefault="00D50F85" w:rsidP="0075271C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D82E09" w:rsidRPr="0075271C" w:rsidRDefault="00D82E09" w:rsidP="00D50F85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ثانيا</w:t>
      </w:r>
      <w:r w:rsid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 xml:space="preserve">: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الدين</w:t>
      </w:r>
    </w:p>
    <w:p w:rsidR="00D82E09" w:rsidRDefault="00D82E09" w:rsidP="006120FC">
      <w:pPr>
        <w:bidi/>
        <w:ind w:firstLine="720"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ُعد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بالنسبة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للشعوب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ُ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س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َ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لمات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تقبل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الجدال،</w:t>
      </w:r>
      <w:r w:rsidR="0075271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وقد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أدى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الإسلامي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دورا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بارزا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حياة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الشعوب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اعتنقته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منذ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الدعوة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الإسلامية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وحتى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يومنا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هذا،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وظهر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تأثيره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مختلف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الشؤ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الحياتية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للمسلمين،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وذلك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باعتبار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الدعوة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الإسلامية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تقتصر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الشؤون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العبادية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فحسب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يصل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تأثيرها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كل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الشؤ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الروحية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والحياتية</w:t>
      </w:r>
      <w:r w:rsidR="0075271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،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وي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ُ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َد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عنصرا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أساسيا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عناصر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تكوين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حيث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يؤثر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ويفرض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نفوذا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واسع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النطاق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حتى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المتمسكين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به،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ويشكل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مصدرا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مصادر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="0075271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6120FC" w:rsidRDefault="006120FC" w:rsidP="0075271C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D82E09" w:rsidRPr="0075271C" w:rsidRDefault="00D82E09" w:rsidP="006120FC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lastRenderedPageBreak/>
        <w:t>ثالثا</w:t>
      </w:r>
      <w:r w:rsidR="0075271C"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: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التربية</w:t>
      </w:r>
      <w:r w:rsidRPr="0075271C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والتعليم</w:t>
      </w:r>
    </w:p>
    <w:p w:rsidR="00D82E09" w:rsidRPr="00D82E09" w:rsidRDefault="00D82E09" w:rsidP="0075271C">
      <w:p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تسهم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المؤسسات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التعليمية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تكوين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وتشكيله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سواء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حيث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مضمونه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المعرفي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حيث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اتجاهه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وقوته</w:t>
      </w:r>
      <w:r w:rsidR="0075271C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وللمدرسة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تأثير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تكوين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للتلميذ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خلال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طريقة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أكثر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الطرق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>
        <w:rPr>
          <w:rFonts w:asciiTheme="minorBidi" w:hAnsiTheme="minorBidi" w:cs="Arial" w:hint="cs"/>
          <w:sz w:val="28"/>
          <w:szCs w:val="28"/>
          <w:rtl/>
          <w:lang w:bidi="ar-IQ"/>
        </w:rPr>
        <w:t>الآتية:</w:t>
      </w:r>
      <w:r w:rsidRPr="00D82E09">
        <w:rPr>
          <w:rFonts w:asciiTheme="minorBidi" w:hAnsiTheme="minorBidi"/>
          <w:sz w:val="28"/>
          <w:szCs w:val="28"/>
          <w:lang w:bidi="ar-IQ"/>
        </w:rPr>
        <w:t xml:space="preserve">  </w:t>
      </w:r>
    </w:p>
    <w:p w:rsidR="00D82E09" w:rsidRPr="0075271C" w:rsidRDefault="00D82E09" w:rsidP="0075271C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المضمون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المنهجي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ونوعية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الدراسة</w:t>
      </w:r>
      <w:r w:rsidRPr="0075271C">
        <w:rPr>
          <w:rFonts w:asciiTheme="minorBidi" w:hAnsiTheme="minorBidi"/>
          <w:sz w:val="28"/>
          <w:szCs w:val="28"/>
          <w:lang w:bidi="ar-IQ"/>
        </w:rPr>
        <w:t>.</w:t>
      </w:r>
    </w:p>
    <w:p w:rsidR="00D82E09" w:rsidRDefault="00D82E09" w:rsidP="0075271C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التعبير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المعلن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للم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ُ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درسين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قيمهم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الشخصية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داخل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الفصول</w:t>
      </w:r>
      <w:r w:rsidRPr="0075271C">
        <w:rPr>
          <w:rFonts w:asciiTheme="minorBidi" w:hAnsiTheme="minorBidi"/>
          <w:sz w:val="28"/>
          <w:szCs w:val="28"/>
          <w:lang w:bidi="ar-IQ"/>
        </w:rPr>
        <w:t xml:space="preserve"> . </w:t>
      </w:r>
    </w:p>
    <w:p w:rsidR="00D82E09" w:rsidRPr="0075271C" w:rsidRDefault="00D82E09" w:rsidP="0075271C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تشب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ُ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التلاميذ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بمدرسيهم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وتبنيهم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للقيم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يعتنقها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هؤلاء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المدرسون</w:t>
      </w:r>
      <w:r w:rsidRPr="0075271C">
        <w:rPr>
          <w:rFonts w:asciiTheme="minorBidi" w:hAnsiTheme="minorBidi"/>
          <w:sz w:val="28"/>
          <w:szCs w:val="28"/>
          <w:lang w:bidi="ar-IQ"/>
        </w:rPr>
        <w:t xml:space="preserve"> .</w:t>
      </w:r>
    </w:p>
    <w:p w:rsidR="00D82E09" w:rsidRDefault="00D82E09" w:rsidP="0075271C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ويحذر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المفكرون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تعدد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الجهات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المشرفة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التعليم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الدولة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وتعدد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الأيدلوجيات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الموج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ِ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هة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له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معنى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ذلك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إعداد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جيل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متنافر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التفكير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والاتجاهات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والأهداف</w:t>
      </w:r>
      <w:r w:rsidR="0069017D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50F85" w:rsidRDefault="00D50F85" w:rsidP="0075271C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D82E09" w:rsidRPr="0069017D" w:rsidRDefault="00D82E09" w:rsidP="00D50F85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رابعا</w:t>
      </w:r>
      <w:r w:rsidR="0069017D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: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النظام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السياسي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السائد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داخل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الدولة</w:t>
      </w:r>
    </w:p>
    <w:p w:rsidR="00D82E09" w:rsidRDefault="00D82E09" w:rsidP="0075271C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تلعب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الأوضاع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السياسية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السائدة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داخل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الدولة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دورا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فاعلا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تكوين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وذلك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خلال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:</w:t>
      </w:r>
    </w:p>
    <w:p w:rsidR="00D82E09" w:rsidRPr="00D82E09" w:rsidRDefault="00D82E09" w:rsidP="0075271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الديمقراطية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82E09" w:rsidRPr="00D82E09" w:rsidRDefault="00D82E09" w:rsidP="0075271C">
      <w:pPr>
        <w:pStyle w:val="ListParagraph"/>
        <w:bidi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حيث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ت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سود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حرية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الفكر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والاعتقاد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وإبداء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المخالف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علانية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بالنسبة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للمسائل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العامة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دون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خوف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>.</w:t>
      </w:r>
    </w:p>
    <w:p w:rsidR="00D82E09" w:rsidRPr="00D82E09" w:rsidRDefault="00D82E09" w:rsidP="0075271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غير</w:t>
      </w:r>
      <w:r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الديمقراطية</w:t>
      </w:r>
    </w:p>
    <w:p w:rsidR="00D82E09" w:rsidRDefault="006120FC" w:rsidP="006120FC">
      <w:pPr>
        <w:pStyle w:val="ListParagraph"/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هي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النظم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التسلطية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تقوم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فيه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السلطة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الحاكمة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بالتسلط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والسيطرة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أفراد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الشعب،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وتتحكم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آرائهم،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وتحد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82E09" w:rsidRPr="00D82E09">
        <w:rPr>
          <w:rFonts w:asciiTheme="minorBidi" w:hAnsiTheme="minorBidi" w:cs="Arial" w:hint="cs"/>
          <w:sz w:val="28"/>
          <w:szCs w:val="28"/>
          <w:rtl/>
          <w:lang w:bidi="ar-IQ"/>
        </w:rPr>
        <w:t>حقوقهم</w:t>
      </w:r>
      <w:r w:rsidR="00D82E09" w:rsidRPr="00D82E09">
        <w:rPr>
          <w:rFonts w:asciiTheme="minorBidi" w:hAnsiTheme="minorBidi" w:cs="Arial"/>
          <w:sz w:val="28"/>
          <w:szCs w:val="28"/>
          <w:rtl/>
          <w:lang w:bidi="ar-IQ"/>
        </w:rPr>
        <w:t xml:space="preserve"> .</w:t>
      </w:r>
    </w:p>
    <w:p w:rsidR="00D50F85" w:rsidRDefault="00D50F85" w:rsidP="0075271C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75271C" w:rsidRPr="0069017D" w:rsidRDefault="0075271C" w:rsidP="00D50F85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خامسا</w:t>
      </w:r>
      <w:r w:rsid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 xml:space="preserve">: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الزعامة</w:t>
      </w:r>
    </w:p>
    <w:p w:rsidR="0075271C" w:rsidRPr="0075271C" w:rsidRDefault="0075271C" w:rsidP="0075271C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تلعب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الزعامة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دورا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كبيرا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تشكيل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وفى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التأثير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اتجاهاته</w:t>
      </w:r>
      <w:r w:rsidRPr="0075271C">
        <w:rPr>
          <w:rFonts w:asciiTheme="minorBidi" w:hAnsiTheme="minorBidi" w:cs="Arial"/>
          <w:sz w:val="28"/>
          <w:szCs w:val="28"/>
          <w:lang w:bidi="ar-IQ"/>
        </w:rPr>
        <w:t xml:space="preserve"> </w:t>
      </w:r>
    </w:p>
    <w:p w:rsidR="0075271C" w:rsidRPr="0075271C" w:rsidRDefault="006120FC" w:rsidP="0075271C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="0075271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يمكن</w:t>
      </w:r>
      <w:r w:rsidR="0075271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تلخيص</w:t>
      </w:r>
      <w:r w:rsidR="0075271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الدور</w:t>
      </w:r>
      <w:r w:rsidR="0075271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الايجابي</w:t>
      </w:r>
      <w:r w:rsidR="0075271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للزعامة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في</w:t>
      </w:r>
    </w:p>
    <w:p w:rsidR="0075271C" w:rsidRPr="0069017D" w:rsidRDefault="0075271C" w:rsidP="0069017D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ابتكار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أهداف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ووسائل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جديدة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يقتنع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بها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المجتمع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لحل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مشاكله</w:t>
      </w:r>
    </w:p>
    <w:p w:rsidR="0075271C" w:rsidRPr="0069017D" w:rsidRDefault="0075271C" w:rsidP="0069017D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الحفاظ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القيم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والنماذج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التقليدية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المحورية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ثبت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ت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أهميتها</w:t>
      </w:r>
    </w:p>
    <w:p w:rsidR="0075271C" w:rsidRPr="0075271C" w:rsidRDefault="0075271C" w:rsidP="006120F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المبادرة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استخدام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كل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الوسائل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لمنع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القوى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="006120F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تهدد</w:t>
      </w:r>
      <w:r w:rsidR="006120F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المجتمع</w:t>
      </w:r>
      <w:r w:rsidR="006120FC"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بالانهيار</w:t>
      </w:r>
    </w:p>
    <w:p w:rsidR="006120FC" w:rsidRDefault="006120FC" w:rsidP="0069017D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75271C" w:rsidRPr="0069017D" w:rsidRDefault="0075271C" w:rsidP="006120FC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lastRenderedPageBreak/>
        <w:t>تصنيفات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الزعامة</w:t>
      </w:r>
    </w:p>
    <w:p w:rsidR="0075271C" w:rsidRPr="0069017D" w:rsidRDefault="0075271C" w:rsidP="0075271C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أولا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: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الزعامة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الدينية</w:t>
      </w:r>
      <w:r w:rsid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:</w:t>
      </w:r>
      <w:r w:rsidRPr="0069017D">
        <w:rPr>
          <w:rFonts w:asciiTheme="minorBidi" w:hAnsiTheme="minorBidi" w:cs="Arial"/>
          <w:b/>
          <w:bCs/>
          <w:sz w:val="28"/>
          <w:szCs w:val="28"/>
          <w:lang w:bidi="ar-IQ"/>
        </w:rPr>
        <w:t xml:space="preserve"> </w:t>
      </w:r>
    </w:p>
    <w:p w:rsidR="0075271C" w:rsidRPr="0075271C" w:rsidRDefault="0075271C" w:rsidP="00D50F85">
      <w:pPr>
        <w:bidi/>
        <w:ind w:firstLine="720"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زعامة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روحية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خالصة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، و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يعتبر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الأنبياء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والرسل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أروع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مثال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لها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إذ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تستوع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َ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رسالتهم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لأنها ت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خاطب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العقول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ل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تبليغ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رسالة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السماء</w:t>
      </w:r>
      <w:r w:rsidR="006120FC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ويمتاز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هؤلاء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الزعماء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بقوة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المنطق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والأخلاق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الحميدة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والبلاغة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الشديدة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وبالتالي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يكون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تأثيرهم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الجماهير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تأثيرا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بالغا</w:t>
      </w:r>
      <w:r w:rsidRPr="0075271C">
        <w:rPr>
          <w:rFonts w:asciiTheme="minorBidi" w:hAnsiTheme="minorBidi" w:cs="Arial"/>
          <w:sz w:val="28"/>
          <w:szCs w:val="28"/>
          <w:lang w:bidi="ar-IQ"/>
        </w:rPr>
        <w:t xml:space="preserve"> .</w:t>
      </w:r>
    </w:p>
    <w:p w:rsidR="0075271C" w:rsidRPr="0069017D" w:rsidRDefault="0075271C" w:rsidP="0075271C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ثانيا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: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الزعامة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الاجتماعية</w:t>
      </w:r>
      <w:r w:rsidRPr="0069017D">
        <w:rPr>
          <w:rFonts w:asciiTheme="minorBidi" w:hAnsiTheme="minorBidi" w:cs="Arial"/>
          <w:b/>
          <w:bCs/>
          <w:sz w:val="28"/>
          <w:szCs w:val="28"/>
          <w:lang w:bidi="ar-IQ"/>
        </w:rPr>
        <w:t xml:space="preserve"> :</w:t>
      </w:r>
    </w:p>
    <w:p w:rsidR="0075271C" w:rsidRDefault="0075271C" w:rsidP="00D50F85">
      <w:pPr>
        <w:bidi/>
        <w:ind w:firstLine="720"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تظهر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أوقات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الشدائد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عندما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تشتد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المحن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بالبلاد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وتعصف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بالأوضاع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أزمة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أزمات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تبدو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مستعصية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الحلول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ومن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أمثلة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الزعامات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الاجتماعية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دعاة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الإصلاح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والعدالة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>.</w:t>
      </w:r>
    </w:p>
    <w:p w:rsidR="00D50F85" w:rsidRDefault="00D50F85" w:rsidP="00D50F85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D50F85" w:rsidRPr="0069017D" w:rsidRDefault="00D50F85" w:rsidP="00D50F85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سا</w:t>
      </w:r>
      <w:r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دس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</w:t>
      </w:r>
      <w:r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ً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: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المناخ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الاقتصادي</w:t>
      </w:r>
    </w:p>
    <w:p w:rsidR="00D50F85" w:rsidRPr="0075271C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يتأثر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بالأوضاع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الاقتصادية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والتحولات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الناتجة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عنها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المؤثرة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فيها</w:t>
      </w:r>
    </w:p>
    <w:p w:rsidR="00D50F85" w:rsidRPr="0075271C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العوامل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الاقتصادية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مجتمع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تؤثر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المسائل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الاجتماعية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والسياسية</w:t>
      </w:r>
      <w:r w:rsidRPr="0075271C">
        <w:rPr>
          <w:rFonts w:asciiTheme="minorBidi" w:hAnsiTheme="minorBidi" w:cs="Arial"/>
          <w:sz w:val="28"/>
          <w:szCs w:val="28"/>
          <w:lang w:bidi="ar-IQ"/>
        </w:rPr>
        <w:t xml:space="preserve"> </w:t>
      </w:r>
    </w:p>
    <w:p w:rsidR="00D50F85" w:rsidRPr="0075271C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والثقافية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بدرجة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بأخرى</w:t>
      </w:r>
      <w:r w:rsidRPr="0075271C">
        <w:rPr>
          <w:rFonts w:asciiTheme="minorBidi" w:hAnsiTheme="minorBidi" w:cs="Arial"/>
          <w:sz w:val="28"/>
          <w:szCs w:val="28"/>
          <w:lang w:bidi="ar-IQ"/>
        </w:rPr>
        <w:t xml:space="preserve"> .</w:t>
      </w:r>
    </w:p>
    <w:p w:rsidR="00D50F85" w:rsidRPr="0075271C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فالأوضاع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الاقتصادية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لها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تأثير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كبير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lang w:bidi="ar-IQ"/>
        </w:rPr>
        <w:t xml:space="preserve"> :</w:t>
      </w:r>
    </w:p>
    <w:p w:rsidR="00D50F85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نظام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الأسرة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-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الطبقات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الاجتماعية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-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نسق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القيم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المجتمع</w:t>
      </w:r>
    </w:p>
    <w:p w:rsidR="00D50F85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>و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يؤثر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المناخ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الاقتصادي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اتجاهات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خلال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3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نقاط</w:t>
      </w:r>
    </w:p>
    <w:p w:rsidR="00D50F85" w:rsidRPr="0069017D" w:rsidRDefault="00D50F85" w:rsidP="00D50F85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مدى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تأثير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العوامل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الاقتصادية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</w:p>
    <w:p w:rsidR="00D50F85" w:rsidRDefault="00D50F85" w:rsidP="00D50F85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 w:cs="Arial"/>
          <w:sz w:val="28"/>
          <w:szCs w:val="28"/>
          <w:lang w:bidi="ar-IQ"/>
        </w:rPr>
      </w:pP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أشكال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العلاقة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بين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العامل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الاقتصادي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والرأي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</w:p>
    <w:p w:rsidR="00D50F85" w:rsidRPr="0069017D" w:rsidRDefault="00D50F85" w:rsidP="00D50F85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أثر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تفاوت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الثروة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داخل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الدولة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</w:p>
    <w:p w:rsidR="00D50F85" w:rsidRDefault="00D50F85" w:rsidP="00D50F85">
      <w:pPr>
        <w:bidi/>
        <w:jc w:val="both"/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</w:pPr>
    </w:p>
    <w:p w:rsidR="00D50F85" w:rsidRPr="0069017D" w:rsidRDefault="00D50F85" w:rsidP="00D50F85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أشكال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العلاقة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بين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العامل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الاقتصادي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والرأي</w:t>
      </w:r>
      <w:r w:rsidRPr="0069017D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العام</w:t>
      </w:r>
    </w:p>
    <w:p w:rsidR="00D50F85" w:rsidRDefault="00D50F85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قد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يباع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ويشترى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،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فكثير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الآراء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المعلنة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الحياة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الخاصة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والعامة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قد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تكون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مدفوعة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الثمن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>.</w:t>
      </w:r>
    </w:p>
    <w:p w:rsidR="00D50F85" w:rsidRDefault="00D50F85" w:rsidP="00D50F85">
      <w:pPr>
        <w:bidi/>
        <w:jc w:val="both"/>
        <w:rPr>
          <w:rFonts w:asciiTheme="minorBidi" w:hAnsiTheme="minorBidi" w:cs="Arial" w:hint="cs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الظروف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الاقتصادية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قد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تحدد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آراء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الناس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درجة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كبيرة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فيندر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تجد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مشكلة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عامة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يكون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للعامل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الاقتصادي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تأثير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فيها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75271C" w:rsidRPr="0069017D" w:rsidRDefault="00D50F85" w:rsidP="00D50F85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lastRenderedPageBreak/>
        <w:t>سابعاً</w:t>
      </w:r>
      <w:r w:rsidR="0069017D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:</w:t>
      </w:r>
      <w:r w:rsidR="0075271C"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="0075271C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الثورات</w:t>
      </w:r>
      <w:r w:rsidR="0075271C"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="0075271C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والتجارب</w:t>
      </w:r>
      <w:r w:rsidR="0075271C"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="0075271C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والأحداث</w:t>
      </w:r>
      <w:r w:rsidR="0075271C"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="0075271C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الهامة</w:t>
      </w:r>
    </w:p>
    <w:p w:rsidR="0075271C" w:rsidRPr="00D50F85" w:rsidRDefault="0075271C" w:rsidP="0069017D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  <w:lang w:bidi="ar-IQ"/>
        </w:rPr>
      </w:pP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التجارب</w:t>
      </w:r>
      <w:r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والأحداث</w:t>
      </w:r>
      <w:r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الهامة</w:t>
      </w:r>
    </w:p>
    <w:p w:rsidR="0075271C" w:rsidRPr="0069017D" w:rsidRDefault="0075271C" w:rsidP="00D50F85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تؤثر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التجارب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التي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تخوضها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الشعوب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توجيه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للشعب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تستفيد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بعض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الشعوب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تجارب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البعض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الآخر،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كتجربة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العرب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مع</w:t>
      </w:r>
      <w:r w:rsidRPr="0069017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sz w:val="28"/>
          <w:szCs w:val="28"/>
          <w:rtl/>
          <w:lang w:bidi="ar-IQ"/>
        </w:rPr>
        <w:t>الغرب</w:t>
      </w:r>
      <w:r w:rsidRPr="0069017D">
        <w:rPr>
          <w:rFonts w:asciiTheme="minorBidi" w:hAnsiTheme="minorBidi" w:cs="Arial"/>
          <w:sz w:val="28"/>
          <w:szCs w:val="28"/>
          <w:lang w:bidi="ar-IQ"/>
        </w:rPr>
        <w:t xml:space="preserve"> .</w:t>
      </w:r>
    </w:p>
    <w:p w:rsidR="0075271C" w:rsidRPr="0075271C" w:rsidRDefault="0075271C" w:rsidP="0075271C">
      <w:p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شديد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الحساسية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بالنسبة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للتجارب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والأحداث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الكبرى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كما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الأحداث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الخطيرة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تحول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النقيض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النقيض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فترة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قصيرة</w:t>
      </w:r>
    </w:p>
    <w:p w:rsidR="00D50F85" w:rsidRDefault="00D50F85" w:rsidP="00D50F85">
      <w:pPr>
        <w:bidi/>
        <w:jc w:val="both"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</w:p>
    <w:p w:rsidR="0075271C" w:rsidRPr="0069017D" w:rsidRDefault="0075271C" w:rsidP="0075271C">
      <w:pPr>
        <w:bidi/>
        <w:jc w:val="both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ثامنا</w:t>
      </w:r>
      <w:r w:rsidR="0069017D"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 xml:space="preserve">: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المناخ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الثقافي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والإعلامي</w:t>
      </w:r>
      <w:r w:rsidRPr="0069017D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9017D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والفني</w:t>
      </w:r>
    </w:p>
    <w:p w:rsidR="00D50F85" w:rsidRDefault="0075271C" w:rsidP="0069017D">
      <w:pPr>
        <w:bidi/>
        <w:jc w:val="both"/>
        <w:rPr>
          <w:rFonts w:asciiTheme="minorBidi" w:hAnsiTheme="minorBidi" w:cs="Arial" w:hint="cs"/>
          <w:sz w:val="28"/>
          <w:szCs w:val="28"/>
          <w:rtl/>
          <w:lang w:bidi="ar-IQ"/>
        </w:rPr>
      </w:pP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المناخ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الثقافي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والفني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والإعلامي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الذي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يعايشه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الإنسان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يؤثر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تأثيرا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بالغا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تشكيل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عقله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وتفكيره،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يكن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هذا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المناخ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صحيحا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سليما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يغذى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الناس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بالمعلومات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والأفكار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والقيم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والمشاعر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السليمة،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فلن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يمكن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D50F85">
        <w:rPr>
          <w:rFonts w:asciiTheme="minorBidi" w:hAnsiTheme="minorBidi" w:cs="Arial" w:hint="cs"/>
          <w:sz w:val="28"/>
          <w:szCs w:val="28"/>
          <w:rtl/>
          <w:lang w:bidi="ar-IQ"/>
        </w:rPr>
        <w:t>بأي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حال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الأحوال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يسود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الأمة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أو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المجتمع</w:t>
      </w:r>
      <w:r w:rsidR="00D50F85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الاستقرار</w:t>
      </w:r>
      <w:r w:rsidR="0069017D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،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لذا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ينبغي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دارس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الرأي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العام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أن</w:t>
      </w:r>
      <w:r w:rsidRPr="0075271C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75271C">
        <w:rPr>
          <w:rFonts w:asciiTheme="minorBidi" w:hAnsiTheme="minorBidi" w:cs="Arial" w:hint="cs"/>
          <w:sz w:val="28"/>
          <w:szCs w:val="28"/>
          <w:rtl/>
          <w:lang w:bidi="ar-IQ"/>
        </w:rPr>
        <w:t>يحدد</w:t>
      </w:r>
      <w:r w:rsidRPr="0075271C">
        <w:rPr>
          <w:rFonts w:asciiTheme="minorBidi" w:hAnsiTheme="minorBidi" w:cs="Arial"/>
          <w:sz w:val="28"/>
          <w:szCs w:val="28"/>
          <w:lang w:bidi="ar-IQ"/>
        </w:rPr>
        <w:t xml:space="preserve"> </w:t>
      </w:r>
      <w:r w:rsidR="0069017D">
        <w:rPr>
          <w:rFonts w:asciiTheme="minorBidi" w:hAnsiTheme="minorBidi" w:cs="Arial" w:hint="cs"/>
          <w:sz w:val="28"/>
          <w:szCs w:val="28"/>
          <w:rtl/>
          <w:lang w:bidi="ar-IQ"/>
        </w:rPr>
        <w:t>:</w:t>
      </w:r>
    </w:p>
    <w:p w:rsidR="0069017D" w:rsidRPr="00D50F85" w:rsidRDefault="0069017D" w:rsidP="00D50F85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 w:cs="Arial" w:hint="cs"/>
          <w:sz w:val="28"/>
          <w:szCs w:val="28"/>
          <w:rtl/>
          <w:lang w:bidi="ar-IQ"/>
        </w:rPr>
      </w:pP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ن</w:t>
      </w:r>
      <w:r w:rsidR="0075271C"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وع</w:t>
      </w:r>
      <w:r w:rsidR="0075271C"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الجماهير</w:t>
      </w:r>
      <w:r w:rsidR="0075271C"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التي</w:t>
      </w:r>
      <w:r w:rsidR="0075271C"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يدرسها</w:t>
      </w: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: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هل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هي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جماهير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منقادة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،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تحكمها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الغرائز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والعواطف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،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أم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هي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جماهير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صلبة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اعتادت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على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النقاش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قبل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تكوين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آرائها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والانحياز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إلى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جانب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من</w:t>
      </w:r>
      <w:r w:rsidR="0075271C"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="0075271C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الجوانب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p w:rsidR="00D82E09" w:rsidRPr="00D50F85" w:rsidRDefault="0075271C" w:rsidP="00D50F85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 w:cs="Arial"/>
          <w:sz w:val="28"/>
          <w:szCs w:val="28"/>
          <w:rtl/>
          <w:lang w:bidi="ar-IQ"/>
        </w:rPr>
      </w:pPr>
      <w:bookmarkStart w:id="0" w:name="_GoBack"/>
      <w:bookmarkEnd w:id="0"/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نوع</w:t>
      </w:r>
      <w:r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وسائل</w:t>
      </w:r>
      <w:r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الإعلام</w:t>
      </w:r>
      <w:r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الذي</w:t>
      </w:r>
      <w:r w:rsidRPr="00D50F85">
        <w:rPr>
          <w:rFonts w:asciiTheme="minorBidi" w:hAnsiTheme="minorBidi" w:cs="Arial"/>
          <w:b/>
          <w:bCs/>
          <w:sz w:val="28"/>
          <w:szCs w:val="28"/>
          <w:rtl/>
          <w:lang w:bidi="ar-IQ"/>
        </w:rPr>
        <w:t xml:space="preserve"> </w:t>
      </w:r>
      <w:r w:rsidR="0069017D" w:rsidRPr="00D50F85">
        <w:rPr>
          <w:rFonts w:asciiTheme="minorBidi" w:hAnsiTheme="minorBidi" w:cs="Arial" w:hint="cs"/>
          <w:b/>
          <w:bCs/>
          <w:sz w:val="28"/>
          <w:szCs w:val="28"/>
          <w:rtl/>
          <w:lang w:bidi="ar-IQ"/>
        </w:rPr>
        <w:t>تتابعها</w:t>
      </w:r>
      <w:r w:rsidRPr="00D50F85">
        <w:rPr>
          <w:rFonts w:asciiTheme="minorBidi" w:hAnsiTheme="minorBidi" w:cs="Arial"/>
          <w:sz w:val="28"/>
          <w:szCs w:val="28"/>
          <w:lang w:bidi="ar-IQ"/>
        </w:rPr>
        <w:t>:</w:t>
      </w:r>
      <w:r w:rsidR="0069017D" w:rsidRPr="00D50F85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هل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هي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وسائل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ذات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تبعية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تامة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للسلطة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أم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وسائل</w:t>
      </w:r>
      <w:r w:rsidRPr="00D50F8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  <w:r w:rsidRPr="00D50F85">
        <w:rPr>
          <w:rFonts w:asciiTheme="minorBidi" w:hAnsiTheme="minorBidi" w:cs="Arial" w:hint="cs"/>
          <w:sz w:val="28"/>
          <w:szCs w:val="28"/>
          <w:rtl/>
          <w:lang w:bidi="ar-IQ"/>
        </w:rPr>
        <w:t>مستقلة</w:t>
      </w:r>
      <w:r w:rsidR="00D50F85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</w:p>
    <w:sectPr w:rsidR="00D82E09" w:rsidRPr="00D50F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F9"/>
    <w:multiLevelType w:val="hybridMultilevel"/>
    <w:tmpl w:val="3AC02538"/>
    <w:lvl w:ilvl="0" w:tplc="92BA9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E79"/>
    <w:multiLevelType w:val="hybridMultilevel"/>
    <w:tmpl w:val="71A2F06C"/>
    <w:lvl w:ilvl="0" w:tplc="5512125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639F"/>
    <w:multiLevelType w:val="hybridMultilevel"/>
    <w:tmpl w:val="B7941766"/>
    <w:lvl w:ilvl="0" w:tplc="1A86F4EC">
      <w:start w:val="1"/>
      <w:numFmt w:val="decimal"/>
      <w:lvlText w:val="%1-"/>
      <w:lvlJc w:val="left"/>
      <w:pPr>
        <w:ind w:left="735" w:hanging="37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5CA"/>
    <w:multiLevelType w:val="hybridMultilevel"/>
    <w:tmpl w:val="369099EE"/>
    <w:lvl w:ilvl="0" w:tplc="17F6A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723C"/>
    <w:multiLevelType w:val="hybridMultilevel"/>
    <w:tmpl w:val="BB08D62E"/>
    <w:lvl w:ilvl="0" w:tplc="72A83014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47CC1DDB"/>
    <w:multiLevelType w:val="hybridMultilevel"/>
    <w:tmpl w:val="CF2AF7B4"/>
    <w:lvl w:ilvl="0" w:tplc="70200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5FBC"/>
    <w:multiLevelType w:val="hybridMultilevel"/>
    <w:tmpl w:val="922E8072"/>
    <w:lvl w:ilvl="0" w:tplc="A3440268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10EC3"/>
    <w:multiLevelType w:val="hybridMultilevel"/>
    <w:tmpl w:val="96CE0840"/>
    <w:lvl w:ilvl="0" w:tplc="F924A13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2E"/>
    <w:rsid w:val="0025352E"/>
    <w:rsid w:val="006120FC"/>
    <w:rsid w:val="0069017D"/>
    <w:rsid w:val="0075271C"/>
    <w:rsid w:val="00774D0B"/>
    <w:rsid w:val="007F7233"/>
    <w:rsid w:val="00D50F85"/>
    <w:rsid w:val="00D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Birdoz</dc:creator>
  <cp:keywords/>
  <dc:description/>
  <cp:lastModifiedBy>Birdoz</cp:lastModifiedBy>
  <cp:revision>4</cp:revision>
  <dcterms:created xsi:type="dcterms:W3CDTF">2017-04-08T21:35:00Z</dcterms:created>
  <dcterms:modified xsi:type="dcterms:W3CDTF">2017-04-12T06:49:00Z</dcterms:modified>
</cp:coreProperties>
</file>